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0"/>
      </w:tblGrid>
      <w:tr w:rsidR="007A472B" w:rsidRPr="00C15BB0" w:rsidTr="001C300C">
        <w:trPr>
          <w:trHeight w:val="567"/>
        </w:trPr>
        <w:tc>
          <w:tcPr>
            <w:tcW w:w="1101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02039" w:rsidRDefault="00C96977" w:rsidP="00A71CD9">
            <w:pPr>
              <w:ind w:left="-108" w:right="-1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Решение члена </w:t>
            </w:r>
            <w:r w:rsidR="00FB3C80">
              <w:rPr>
                <w:b/>
                <w:sz w:val="22"/>
                <w:szCs w:val="22"/>
              </w:rPr>
              <w:t>жилищно-строительного кооператива № 1226</w:t>
            </w:r>
            <w:r w:rsidR="007A472B" w:rsidRPr="00C15BB0">
              <w:rPr>
                <w:b/>
                <w:sz w:val="22"/>
                <w:szCs w:val="22"/>
              </w:rPr>
              <w:t xml:space="preserve"> на общем собрании </w:t>
            </w:r>
            <w:r w:rsidR="00902039">
              <w:rPr>
                <w:b/>
                <w:sz w:val="22"/>
                <w:szCs w:val="22"/>
              </w:rPr>
              <w:t xml:space="preserve">членов  </w:t>
            </w:r>
          </w:p>
          <w:p w:rsidR="007A472B" w:rsidRPr="00C15BB0" w:rsidRDefault="00902039" w:rsidP="00A71CD9">
            <w:pPr>
              <w:ind w:left="-108" w:right="-1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Жилищно-Строительного Кооператива 1226</w:t>
            </w:r>
          </w:p>
          <w:p w:rsidR="0054018F" w:rsidRDefault="007A472B" w:rsidP="00C15BB0">
            <w:pPr>
              <w:ind w:right="-442"/>
              <w:jc w:val="center"/>
              <w:rPr>
                <w:b/>
                <w:sz w:val="22"/>
                <w:szCs w:val="22"/>
              </w:rPr>
            </w:pPr>
            <w:r w:rsidRPr="00D40D08">
              <w:rPr>
                <w:b/>
                <w:sz w:val="20"/>
                <w:szCs w:val="20"/>
              </w:rPr>
              <w:t xml:space="preserve">по адресу:  </w:t>
            </w:r>
            <w:r w:rsidRPr="00737928">
              <w:rPr>
                <w:b/>
                <w:sz w:val="22"/>
                <w:szCs w:val="20"/>
              </w:rPr>
              <w:t>г. Санкт-Петербург</w:t>
            </w:r>
            <w:r w:rsidRPr="00737928">
              <w:rPr>
                <w:b/>
                <w:szCs w:val="22"/>
              </w:rPr>
              <w:t>,</w:t>
            </w:r>
            <w:r w:rsidR="00902039">
              <w:rPr>
                <w:b/>
                <w:sz w:val="22"/>
                <w:szCs w:val="22"/>
              </w:rPr>
              <w:t xml:space="preserve"> </w:t>
            </w:r>
            <w:r w:rsidR="00737928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37928">
              <w:rPr>
                <w:b/>
                <w:sz w:val="22"/>
                <w:szCs w:val="22"/>
              </w:rPr>
              <w:t>ул</w:t>
            </w:r>
            <w:proofErr w:type="spellEnd"/>
            <w:proofErr w:type="gramEnd"/>
            <w:r w:rsidR="00902039">
              <w:rPr>
                <w:b/>
                <w:sz w:val="22"/>
                <w:szCs w:val="22"/>
              </w:rPr>
              <w:t xml:space="preserve"> Латышских стрелков,  дом 11, корпус1</w:t>
            </w:r>
          </w:p>
          <w:p w:rsidR="0074668F" w:rsidRPr="00C15BB0" w:rsidRDefault="0074668F" w:rsidP="00C15BB0">
            <w:pPr>
              <w:ind w:right="-442"/>
              <w:jc w:val="center"/>
              <w:rPr>
                <w:b/>
                <w:sz w:val="6"/>
                <w:szCs w:val="6"/>
              </w:rPr>
            </w:pPr>
          </w:p>
        </w:tc>
      </w:tr>
      <w:tr w:rsidR="007A472B" w:rsidRPr="00C15BB0" w:rsidTr="008E5F06">
        <w:trPr>
          <w:trHeight w:val="14657"/>
        </w:trPr>
        <w:tc>
          <w:tcPr>
            <w:tcW w:w="110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77F93" w:rsidRPr="00C15BB0" w:rsidRDefault="00D77F93" w:rsidP="00C15BB0">
            <w:pPr>
              <w:ind w:right="72"/>
              <w:jc w:val="both"/>
              <w:rPr>
                <w:sz w:val="6"/>
                <w:szCs w:val="6"/>
              </w:rPr>
            </w:pPr>
          </w:p>
          <w:p w:rsidR="007A472B" w:rsidRPr="00C15BB0" w:rsidRDefault="007A472B" w:rsidP="00C15BB0">
            <w:pPr>
              <w:ind w:right="72"/>
              <w:jc w:val="both"/>
              <w:rPr>
                <w:sz w:val="20"/>
                <w:szCs w:val="20"/>
              </w:rPr>
            </w:pPr>
            <w:r w:rsidRPr="00C15BB0">
              <w:rPr>
                <w:sz w:val="20"/>
                <w:szCs w:val="20"/>
              </w:rPr>
              <w:t>_____________________</w:t>
            </w:r>
            <w:r w:rsidR="00F204B8" w:rsidRPr="00C15BB0">
              <w:rPr>
                <w:sz w:val="20"/>
                <w:szCs w:val="20"/>
              </w:rPr>
              <w:t>__________</w:t>
            </w:r>
            <w:r w:rsidRPr="00C15BB0">
              <w:rPr>
                <w:sz w:val="20"/>
                <w:szCs w:val="20"/>
              </w:rPr>
              <w:t>______________________________________________________________________</w:t>
            </w:r>
          </w:p>
          <w:p w:rsidR="007A472B" w:rsidRPr="00C15BB0" w:rsidRDefault="007A472B" w:rsidP="00C15BB0">
            <w:pPr>
              <w:ind w:right="72"/>
              <w:jc w:val="both"/>
              <w:rPr>
                <w:sz w:val="17"/>
                <w:szCs w:val="17"/>
              </w:rPr>
            </w:pPr>
            <w:r w:rsidRPr="00C15BB0">
              <w:rPr>
                <w:sz w:val="17"/>
                <w:szCs w:val="17"/>
              </w:rPr>
              <w:t>ФИО физ</w:t>
            </w:r>
            <w:r w:rsidR="00177AA3" w:rsidRPr="00C15BB0">
              <w:rPr>
                <w:sz w:val="17"/>
                <w:szCs w:val="17"/>
              </w:rPr>
              <w:t>.</w:t>
            </w:r>
            <w:r w:rsidRPr="00C15BB0">
              <w:rPr>
                <w:sz w:val="17"/>
                <w:szCs w:val="17"/>
              </w:rPr>
              <w:t xml:space="preserve"> лица или наименование юр</w:t>
            </w:r>
            <w:proofErr w:type="gramStart"/>
            <w:r w:rsidR="00C66988" w:rsidRPr="00C15BB0">
              <w:rPr>
                <w:sz w:val="17"/>
                <w:szCs w:val="17"/>
              </w:rPr>
              <w:t>.л</w:t>
            </w:r>
            <w:proofErr w:type="gramEnd"/>
            <w:r w:rsidRPr="00C15BB0">
              <w:rPr>
                <w:sz w:val="17"/>
                <w:szCs w:val="17"/>
              </w:rPr>
              <w:t>ица</w:t>
            </w:r>
            <w:r w:rsidR="00C66988" w:rsidRPr="00C15BB0">
              <w:rPr>
                <w:sz w:val="17"/>
                <w:szCs w:val="17"/>
              </w:rPr>
              <w:t xml:space="preserve"> </w:t>
            </w:r>
            <w:r w:rsidRPr="00C15BB0">
              <w:rPr>
                <w:sz w:val="17"/>
                <w:szCs w:val="17"/>
              </w:rPr>
              <w:t>–</w:t>
            </w:r>
            <w:r w:rsidR="00C66988" w:rsidRPr="00C15BB0">
              <w:rPr>
                <w:sz w:val="17"/>
                <w:szCs w:val="17"/>
              </w:rPr>
              <w:t xml:space="preserve"> </w:t>
            </w:r>
            <w:r w:rsidR="00343E24">
              <w:rPr>
                <w:sz w:val="17"/>
                <w:szCs w:val="17"/>
              </w:rPr>
              <w:t>собственника помещения</w:t>
            </w:r>
          </w:p>
          <w:p w:rsidR="007A472B" w:rsidRPr="00C15BB0" w:rsidRDefault="007A472B" w:rsidP="00C15BB0">
            <w:pPr>
              <w:ind w:right="72"/>
              <w:jc w:val="both"/>
              <w:rPr>
                <w:sz w:val="10"/>
                <w:szCs w:val="10"/>
              </w:rPr>
            </w:pPr>
          </w:p>
          <w:p w:rsidR="007A472B" w:rsidRPr="00C15BB0" w:rsidRDefault="00482FE5" w:rsidP="00C15BB0">
            <w:pPr>
              <w:ind w:righ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A472B" w:rsidRPr="00C15BB0">
              <w:rPr>
                <w:sz w:val="20"/>
                <w:szCs w:val="20"/>
              </w:rPr>
              <w:t>аспорт №________</w:t>
            </w:r>
            <w:r w:rsidR="00A04B9D">
              <w:rPr>
                <w:sz w:val="20"/>
                <w:szCs w:val="20"/>
              </w:rPr>
              <w:t xml:space="preserve">  серия </w:t>
            </w:r>
            <w:r w:rsidR="00F204B8" w:rsidRPr="00C15BB0">
              <w:rPr>
                <w:sz w:val="20"/>
                <w:szCs w:val="20"/>
              </w:rPr>
              <w:t>_</w:t>
            </w:r>
            <w:r w:rsidR="007A472B" w:rsidRPr="00C15BB0">
              <w:rPr>
                <w:sz w:val="20"/>
                <w:szCs w:val="20"/>
              </w:rPr>
              <w:t>______</w:t>
            </w:r>
            <w:r w:rsidR="00A04B9D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 xml:space="preserve">     </w:t>
            </w:r>
            <w:r w:rsidR="007A472B" w:rsidRPr="00C15BB0">
              <w:rPr>
                <w:sz w:val="20"/>
                <w:szCs w:val="20"/>
              </w:rPr>
              <w:t>выдан _____________________________</w:t>
            </w:r>
            <w:r w:rsidR="00322F75" w:rsidRPr="00C15BB0">
              <w:rPr>
                <w:sz w:val="20"/>
                <w:szCs w:val="20"/>
              </w:rPr>
              <w:t>_______</w:t>
            </w:r>
            <w:r w:rsidR="00F204B8" w:rsidRPr="00C15BB0">
              <w:rPr>
                <w:sz w:val="20"/>
                <w:szCs w:val="20"/>
              </w:rPr>
              <w:t>______</w:t>
            </w:r>
          </w:p>
          <w:p w:rsidR="007A472B" w:rsidRPr="00C15BB0" w:rsidRDefault="007A472B" w:rsidP="00C15BB0">
            <w:pPr>
              <w:tabs>
                <w:tab w:val="left" w:pos="4005"/>
              </w:tabs>
              <w:ind w:right="72"/>
              <w:jc w:val="both"/>
              <w:rPr>
                <w:sz w:val="10"/>
                <w:szCs w:val="10"/>
              </w:rPr>
            </w:pPr>
          </w:p>
          <w:tbl>
            <w:tblPr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20"/>
              <w:gridCol w:w="1845"/>
              <w:gridCol w:w="2409"/>
              <w:gridCol w:w="1559"/>
              <w:gridCol w:w="3686"/>
            </w:tblGrid>
            <w:tr w:rsidR="00FB3C80" w:rsidRPr="00C15BB0" w:rsidTr="00FB3C80">
              <w:trPr>
                <w:trHeight w:val="1242"/>
              </w:trPr>
              <w:tc>
                <w:tcPr>
                  <w:tcW w:w="485" w:type="pct"/>
                </w:tcPr>
                <w:p w:rsidR="00FB3C80" w:rsidRPr="00C15BB0" w:rsidRDefault="00FB3C80" w:rsidP="00C15BB0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№ п</w:t>
                  </w:r>
                  <w:r w:rsidRPr="00C15BB0">
                    <w:rPr>
                      <w:b/>
                      <w:sz w:val="18"/>
                      <w:szCs w:val="18"/>
                    </w:rPr>
                    <w:t>о</w:t>
                  </w:r>
                  <w:r w:rsidRPr="00C15BB0">
                    <w:rPr>
                      <w:b/>
                      <w:sz w:val="18"/>
                      <w:szCs w:val="18"/>
                    </w:rPr>
                    <w:t>мещ</w:t>
                  </w:r>
                  <w:r w:rsidRPr="00C15BB0">
                    <w:rPr>
                      <w:b/>
                      <w:sz w:val="18"/>
                      <w:szCs w:val="18"/>
                    </w:rPr>
                    <w:t>е</w:t>
                  </w:r>
                  <w:r w:rsidRPr="00C15BB0">
                    <w:rPr>
                      <w:b/>
                      <w:sz w:val="18"/>
                      <w:szCs w:val="18"/>
                    </w:rPr>
                    <w:t>ния (ква</w:t>
                  </w:r>
                  <w:r w:rsidRPr="00C15BB0">
                    <w:rPr>
                      <w:b/>
                      <w:sz w:val="18"/>
                      <w:szCs w:val="18"/>
                    </w:rPr>
                    <w:t>р</w:t>
                  </w:r>
                  <w:r w:rsidRPr="00C15BB0">
                    <w:rPr>
                      <w:b/>
                      <w:sz w:val="18"/>
                      <w:szCs w:val="18"/>
                    </w:rPr>
                    <w:t>тиры)</w:t>
                  </w:r>
                </w:p>
              </w:tc>
              <w:tc>
                <w:tcPr>
                  <w:tcW w:w="877" w:type="pct"/>
                </w:tcPr>
                <w:p w:rsidR="00FB3C80" w:rsidRPr="00C15BB0" w:rsidRDefault="00FB3C80" w:rsidP="00C87EBC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  <w:lang w:val="en-US"/>
                    </w:rPr>
                    <w:t>S</w:t>
                  </w:r>
                  <w:r w:rsidRPr="00C15BB0">
                    <w:rPr>
                      <w:b/>
                      <w:sz w:val="18"/>
                      <w:szCs w:val="18"/>
                    </w:rPr>
                    <w:t xml:space="preserve"> (общая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C15BB0">
                    <w:rPr>
                      <w:b/>
                      <w:sz w:val="18"/>
                      <w:szCs w:val="18"/>
                    </w:rPr>
                    <w:t>площадь</w:t>
                  </w:r>
                  <w:r>
                    <w:rPr>
                      <w:b/>
                      <w:sz w:val="18"/>
                      <w:szCs w:val="18"/>
                    </w:rPr>
                    <w:t xml:space="preserve"> помещений в</w:t>
                  </w:r>
                  <w:r w:rsidRPr="00C15BB0">
                    <w:rPr>
                      <w:b/>
                      <w:sz w:val="18"/>
                      <w:szCs w:val="18"/>
                    </w:rPr>
                    <w:t xml:space="preserve"> мн</w:t>
                  </w:r>
                  <w:r w:rsidRPr="00C15BB0">
                    <w:rPr>
                      <w:b/>
                      <w:sz w:val="18"/>
                      <w:szCs w:val="18"/>
                    </w:rPr>
                    <w:t>о</w:t>
                  </w:r>
                  <w:r w:rsidRPr="00C15BB0">
                    <w:rPr>
                      <w:b/>
                      <w:sz w:val="18"/>
                      <w:szCs w:val="18"/>
                    </w:rPr>
                    <w:t>гоквартирно</w:t>
                  </w:r>
                  <w:r>
                    <w:rPr>
                      <w:b/>
                      <w:sz w:val="18"/>
                      <w:szCs w:val="18"/>
                    </w:rPr>
                    <w:t xml:space="preserve">м </w:t>
                  </w:r>
                  <w:r w:rsidRPr="00C15BB0">
                    <w:rPr>
                      <w:b/>
                      <w:sz w:val="18"/>
                      <w:szCs w:val="18"/>
                    </w:rPr>
                    <w:t>дом</w:t>
                  </w:r>
                  <w:r>
                    <w:rPr>
                      <w:b/>
                      <w:sz w:val="18"/>
                      <w:szCs w:val="18"/>
                    </w:rPr>
                    <w:t>е, находящи</w:t>
                  </w:r>
                  <w:r>
                    <w:rPr>
                      <w:b/>
                      <w:sz w:val="18"/>
                      <w:szCs w:val="18"/>
                    </w:rPr>
                    <w:t>х</w:t>
                  </w:r>
                  <w:r>
                    <w:rPr>
                      <w:b/>
                      <w:sz w:val="18"/>
                      <w:szCs w:val="18"/>
                    </w:rPr>
                    <w:t xml:space="preserve">ся в собственности физических и юридических лиц) </w:t>
                  </w:r>
                  <w:r w:rsidRPr="00C15BB0">
                    <w:rPr>
                      <w:b/>
                      <w:sz w:val="18"/>
                      <w:szCs w:val="18"/>
                    </w:rPr>
                    <w:t>указывается ин</w:t>
                  </w:r>
                  <w:r w:rsidRPr="00C15BB0">
                    <w:rPr>
                      <w:b/>
                      <w:sz w:val="18"/>
                      <w:szCs w:val="18"/>
                    </w:rPr>
                    <w:t>и</w:t>
                  </w:r>
                  <w:r w:rsidRPr="00C15BB0">
                    <w:rPr>
                      <w:b/>
                      <w:sz w:val="18"/>
                      <w:szCs w:val="18"/>
                    </w:rPr>
                    <w:t>циатором собр</w:t>
                  </w:r>
                  <w:r w:rsidRPr="00C15BB0">
                    <w:rPr>
                      <w:b/>
                      <w:sz w:val="18"/>
                      <w:szCs w:val="18"/>
                    </w:rPr>
                    <w:t>а</w:t>
                  </w:r>
                  <w:r w:rsidRPr="00C15BB0">
                    <w:rPr>
                      <w:b/>
                      <w:sz w:val="18"/>
                      <w:szCs w:val="18"/>
                    </w:rPr>
                    <w:t>ния</w:t>
                  </w:r>
                </w:p>
              </w:tc>
              <w:tc>
                <w:tcPr>
                  <w:tcW w:w="1145" w:type="pct"/>
                </w:tcPr>
                <w:p w:rsidR="00FB3C80" w:rsidRPr="00C15BB0" w:rsidRDefault="00FB3C80" w:rsidP="00343E24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  <w:lang w:val="en-US"/>
                    </w:rPr>
                    <w:t>S</w:t>
                  </w:r>
                  <w:r w:rsidRPr="00C15BB0">
                    <w:rPr>
                      <w:b/>
                      <w:sz w:val="18"/>
                      <w:szCs w:val="18"/>
                    </w:rPr>
                    <w:t xml:space="preserve"> помещения (</w:t>
                  </w:r>
                  <w:r w:rsidR="00343E24">
                    <w:rPr>
                      <w:b/>
                      <w:sz w:val="18"/>
                      <w:szCs w:val="18"/>
                    </w:rPr>
                    <w:t>площадь помещения, принадл</w:t>
                  </w:r>
                  <w:r w:rsidR="00343E24">
                    <w:rPr>
                      <w:b/>
                      <w:sz w:val="18"/>
                      <w:szCs w:val="18"/>
                    </w:rPr>
                    <w:t>е</w:t>
                  </w:r>
                  <w:r w:rsidR="00343E24">
                    <w:rPr>
                      <w:b/>
                      <w:sz w:val="18"/>
                      <w:szCs w:val="18"/>
                    </w:rPr>
                    <w:t>жащая собственнику</w:t>
                  </w:r>
                  <w:r w:rsidRPr="00C15BB0"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41" w:type="pct"/>
                </w:tcPr>
                <w:p w:rsidR="00FB3C80" w:rsidRPr="00C15BB0" w:rsidRDefault="00FB3C80" w:rsidP="00C15BB0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Количество голосов</w:t>
                  </w:r>
                </w:p>
                <w:p w:rsidR="00FB3C80" w:rsidRPr="00C15BB0" w:rsidRDefault="00FB3C80" w:rsidP="00C15BB0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(1 кв.м.=1 г</w:t>
                  </w:r>
                  <w:r w:rsidRPr="00C15BB0">
                    <w:rPr>
                      <w:b/>
                      <w:sz w:val="18"/>
                      <w:szCs w:val="18"/>
                    </w:rPr>
                    <w:t>о</w:t>
                  </w:r>
                  <w:r w:rsidRPr="00C15BB0">
                    <w:rPr>
                      <w:b/>
                      <w:sz w:val="18"/>
                      <w:szCs w:val="18"/>
                    </w:rPr>
                    <w:t>лос)</w:t>
                  </w:r>
                </w:p>
              </w:tc>
              <w:tc>
                <w:tcPr>
                  <w:tcW w:w="1752" w:type="pct"/>
                </w:tcPr>
                <w:p w:rsidR="00FB3C80" w:rsidRPr="00C15BB0" w:rsidRDefault="00FB3C80" w:rsidP="00C15BB0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Реквизиты документа на право собс</w:t>
                  </w:r>
                  <w:r>
                    <w:rPr>
                      <w:b/>
                      <w:sz w:val="18"/>
                      <w:szCs w:val="18"/>
                    </w:rPr>
                    <w:t>т</w:t>
                  </w:r>
                  <w:r>
                    <w:rPr>
                      <w:b/>
                      <w:sz w:val="18"/>
                      <w:szCs w:val="18"/>
                    </w:rPr>
                    <w:t>венности на помещение</w:t>
                  </w:r>
                </w:p>
              </w:tc>
            </w:tr>
            <w:tr w:rsidR="00FB3C80" w:rsidRPr="00C15BB0" w:rsidTr="00FB3C80">
              <w:trPr>
                <w:trHeight w:val="529"/>
              </w:trPr>
              <w:tc>
                <w:tcPr>
                  <w:tcW w:w="485" w:type="pct"/>
                </w:tcPr>
                <w:p w:rsidR="00FB3C80" w:rsidRDefault="00FB3C80" w:rsidP="00C15BB0">
                  <w:pPr>
                    <w:tabs>
                      <w:tab w:val="left" w:pos="4005"/>
                    </w:tabs>
                    <w:ind w:right="72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FB3C80" w:rsidRPr="00C15BB0" w:rsidRDefault="00FB3C80" w:rsidP="00C15BB0">
                  <w:pPr>
                    <w:tabs>
                      <w:tab w:val="left" w:pos="4005"/>
                    </w:tabs>
                    <w:ind w:right="72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77" w:type="pct"/>
                </w:tcPr>
                <w:p w:rsidR="00FB3C80" w:rsidRPr="003F2AAD" w:rsidRDefault="002B644B" w:rsidP="003F2AAD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20771,59</w:t>
                  </w:r>
                </w:p>
              </w:tc>
              <w:tc>
                <w:tcPr>
                  <w:tcW w:w="1145" w:type="pct"/>
                </w:tcPr>
                <w:p w:rsidR="00FB3C80" w:rsidRPr="00C15BB0" w:rsidRDefault="00FB3C80" w:rsidP="00C15BB0">
                  <w:pPr>
                    <w:tabs>
                      <w:tab w:val="left" w:pos="4005"/>
                    </w:tabs>
                    <w:ind w:right="72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41" w:type="pct"/>
                </w:tcPr>
                <w:p w:rsidR="00FB3C80" w:rsidRPr="00C15BB0" w:rsidRDefault="00FB3C80" w:rsidP="00C15BB0">
                  <w:pPr>
                    <w:tabs>
                      <w:tab w:val="left" w:pos="4005"/>
                    </w:tabs>
                    <w:ind w:right="72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2" w:type="pct"/>
                </w:tcPr>
                <w:p w:rsidR="00FB3C80" w:rsidRPr="00C15BB0" w:rsidRDefault="00FB3C80" w:rsidP="00C15BB0">
                  <w:pPr>
                    <w:tabs>
                      <w:tab w:val="left" w:pos="4005"/>
                    </w:tabs>
                    <w:ind w:right="72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A472B" w:rsidRPr="00C15BB0" w:rsidRDefault="007A472B" w:rsidP="00C15BB0">
            <w:pPr>
              <w:ind w:right="72"/>
              <w:jc w:val="right"/>
              <w:rPr>
                <w:b/>
                <w:sz w:val="6"/>
                <w:szCs w:val="6"/>
              </w:rPr>
            </w:pPr>
          </w:p>
          <w:p w:rsidR="007A472B" w:rsidRPr="00C15BB0" w:rsidRDefault="007A472B" w:rsidP="00C15BB0">
            <w:pPr>
              <w:ind w:right="72"/>
              <w:jc w:val="right"/>
              <w:rPr>
                <w:b/>
                <w:i/>
                <w:sz w:val="18"/>
                <w:szCs w:val="18"/>
                <w:u w:val="single"/>
              </w:rPr>
            </w:pPr>
            <w:r w:rsidRPr="00C15BB0">
              <w:rPr>
                <w:b/>
                <w:i/>
                <w:sz w:val="18"/>
                <w:szCs w:val="18"/>
                <w:u w:val="single"/>
              </w:rPr>
              <w:t>При голосовании по каждому вопросу выберите только один вариант ответа!</w:t>
            </w:r>
          </w:p>
          <w:p w:rsidR="007A472B" w:rsidRPr="00C15BB0" w:rsidRDefault="007A472B" w:rsidP="00C15BB0">
            <w:pPr>
              <w:ind w:right="72"/>
              <w:jc w:val="right"/>
              <w:rPr>
                <w:b/>
                <w:sz w:val="6"/>
                <w:szCs w:val="6"/>
                <w:u w:val="single"/>
              </w:rPr>
            </w:pPr>
          </w:p>
          <w:p w:rsidR="00112E5A" w:rsidRPr="00C15BB0" w:rsidRDefault="005D0E1B" w:rsidP="005D0E1B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630314" w:rsidRPr="00C15BB0">
              <w:rPr>
                <w:b/>
                <w:sz w:val="22"/>
                <w:szCs w:val="22"/>
              </w:rPr>
              <w:t>Процедурные вопросы</w:t>
            </w:r>
            <w:r w:rsidR="00F476FF">
              <w:rPr>
                <w:sz w:val="22"/>
                <w:szCs w:val="22"/>
              </w:rPr>
              <w:t xml:space="preserve">: </w:t>
            </w:r>
            <w:r w:rsidR="00F476FF" w:rsidRPr="00F476FF">
              <w:rPr>
                <w:b/>
                <w:sz w:val="22"/>
                <w:szCs w:val="22"/>
              </w:rPr>
              <w:t>и</w:t>
            </w:r>
            <w:r w:rsidR="00112E5A" w:rsidRPr="00F476FF">
              <w:rPr>
                <w:b/>
                <w:sz w:val="22"/>
                <w:szCs w:val="22"/>
              </w:rPr>
              <w:t>з</w:t>
            </w:r>
            <w:r w:rsidR="00112E5A" w:rsidRPr="00DC0137">
              <w:rPr>
                <w:b/>
                <w:sz w:val="22"/>
                <w:szCs w:val="22"/>
              </w:rPr>
              <w:t>брание председателя и секретаря собрания</w:t>
            </w:r>
          </w:p>
          <w:p w:rsidR="00112E5A" w:rsidRPr="00C15BB0" w:rsidRDefault="00112E5A" w:rsidP="00C15BB0">
            <w:pPr>
              <w:jc w:val="both"/>
              <w:rPr>
                <w:b/>
                <w:sz w:val="18"/>
                <w:szCs w:val="18"/>
              </w:rPr>
            </w:pPr>
            <w:r w:rsidRPr="00C15BB0">
              <w:rPr>
                <w:sz w:val="18"/>
                <w:szCs w:val="18"/>
              </w:rPr>
              <w:t>Председатель собрания</w:t>
            </w:r>
            <w:r w:rsidRPr="00C15BB0">
              <w:rPr>
                <w:b/>
                <w:sz w:val="18"/>
                <w:szCs w:val="18"/>
              </w:rPr>
              <w:t xml:space="preserve">: </w:t>
            </w:r>
            <w:r w:rsidRPr="00C15BB0">
              <w:rPr>
                <w:b/>
                <w:sz w:val="18"/>
                <w:szCs w:val="18"/>
                <w:u w:val="single"/>
              </w:rPr>
              <w:t>_</w:t>
            </w:r>
            <w:r w:rsidR="00902039">
              <w:rPr>
                <w:b/>
                <w:u w:val="single"/>
              </w:rPr>
              <w:t xml:space="preserve"> </w:t>
            </w:r>
            <w:proofErr w:type="spellStart"/>
            <w:r w:rsidR="00902039">
              <w:rPr>
                <w:b/>
                <w:u w:val="single"/>
              </w:rPr>
              <w:t>Ненахов</w:t>
            </w:r>
            <w:proofErr w:type="spellEnd"/>
            <w:r w:rsidR="00902039">
              <w:rPr>
                <w:b/>
                <w:u w:val="single"/>
              </w:rPr>
              <w:t xml:space="preserve"> В</w:t>
            </w:r>
            <w:proofErr w:type="gramStart"/>
            <w:r w:rsidR="00902039">
              <w:rPr>
                <w:b/>
                <w:u w:val="single"/>
              </w:rPr>
              <w:t>,М</w:t>
            </w:r>
            <w:proofErr w:type="gramEnd"/>
            <w:r w:rsidRPr="001C300C">
              <w:rPr>
                <w:b/>
                <w:u w:val="single"/>
              </w:rPr>
              <w:t>___</w:t>
            </w:r>
            <w:r w:rsidR="005D0E1B" w:rsidRPr="001C300C">
              <w:rPr>
                <w:b/>
                <w:u w:val="single"/>
              </w:rPr>
              <w:t>__</w:t>
            </w:r>
            <w:r w:rsidR="00800365">
              <w:rPr>
                <w:b/>
                <w:u w:val="single"/>
              </w:rPr>
              <w:t xml:space="preserve"> </w:t>
            </w:r>
            <w:r w:rsidR="005D0E1B" w:rsidRPr="001C300C">
              <w:rPr>
                <w:b/>
                <w:u w:val="single"/>
              </w:rPr>
              <w:t>____</w:t>
            </w:r>
            <w:r w:rsidR="00FF2459">
              <w:rPr>
                <w:b/>
                <w:u w:val="single"/>
              </w:rPr>
              <w:t xml:space="preserve"> </w:t>
            </w:r>
            <w:r w:rsidR="005D0E1B" w:rsidRPr="001C300C">
              <w:rPr>
                <w:b/>
                <w:u w:val="single"/>
              </w:rPr>
              <w:t>_</w:t>
            </w:r>
            <w:r w:rsidRPr="001C300C">
              <w:rPr>
                <w:b/>
                <w:u w:val="single"/>
              </w:rPr>
              <w:t>_</w:t>
            </w:r>
          </w:p>
          <w:tbl>
            <w:tblPr>
              <w:tblW w:w="0" w:type="auto"/>
              <w:tblInd w:w="48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112E5A" w:rsidRPr="00C15BB0" w:rsidTr="004C5211">
              <w:trPr>
                <w:trHeight w:val="246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112E5A" w:rsidRPr="00C15BB0" w:rsidRDefault="00112E5A" w:rsidP="00C15BB0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12E5A" w:rsidRPr="00C15BB0" w:rsidRDefault="00112E5A" w:rsidP="00C15BB0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112E5A" w:rsidRPr="00C15BB0" w:rsidRDefault="00112E5A" w:rsidP="00C15BB0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12E5A" w:rsidRPr="00C15BB0" w:rsidRDefault="00112E5A" w:rsidP="00C15BB0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112E5A" w:rsidRPr="00C15BB0" w:rsidRDefault="00112E5A" w:rsidP="00C15BB0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12E5A" w:rsidRPr="00C15BB0" w:rsidRDefault="00112E5A" w:rsidP="00C15BB0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12E5A" w:rsidRPr="00C15BB0" w:rsidRDefault="00112E5A" w:rsidP="00112E5A">
            <w:pPr>
              <w:rPr>
                <w:b/>
                <w:sz w:val="18"/>
                <w:szCs w:val="18"/>
              </w:rPr>
            </w:pPr>
            <w:r w:rsidRPr="00C15BB0">
              <w:rPr>
                <w:b/>
                <w:sz w:val="18"/>
                <w:szCs w:val="18"/>
                <w:u w:val="single"/>
              </w:rPr>
              <w:t xml:space="preserve">             </w:t>
            </w:r>
          </w:p>
          <w:p w:rsidR="00112E5A" w:rsidRPr="00C15BB0" w:rsidRDefault="00112E5A" w:rsidP="00C15BB0">
            <w:pPr>
              <w:jc w:val="both"/>
              <w:rPr>
                <w:b/>
                <w:sz w:val="6"/>
                <w:szCs w:val="6"/>
              </w:rPr>
            </w:pPr>
          </w:p>
          <w:p w:rsidR="00112E5A" w:rsidRPr="00C15BB0" w:rsidRDefault="00112E5A" w:rsidP="00C15BB0">
            <w:pPr>
              <w:jc w:val="both"/>
              <w:rPr>
                <w:b/>
                <w:sz w:val="18"/>
                <w:szCs w:val="18"/>
              </w:rPr>
            </w:pPr>
            <w:r w:rsidRPr="00C15BB0">
              <w:rPr>
                <w:sz w:val="18"/>
                <w:szCs w:val="18"/>
              </w:rPr>
              <w:t>Секретарь собрания</w:t>
            </w:r>
            <w:r w:rsidRPr="00C15BB0">
              <w:rPr>
                <w:b/>
                <w:sz w:val="18"/>
                <w:szCs w:val="18"/>
              </w:rPr>
              <w:t xml:space="preserve">:  </w:t>
            </w:r>
            <w:proofErr w:type="spellStart"/>
            <w:r w:rsidRPr="00C15BB0">
              <w:rPr>
                <w:b/>
                <w:sz w:val="18"/>
                <w:szCs w:val="18"/>
                <w:u w:val="single"/>
              </w:rPr>
              <w:t>__</w:t>
            </w:r>
            <w:r w:rsidRPr="00157A1F">
              <w:rPr>
                <w:b/>
                <w:sz w:val="20"/>
                <w:szCs w:val="20"/>
                <w:u w:val="single"/>
              </w:rPr>
              <w:t>_</w:t>
            </w:r>
            <w:r w:rsidR="00902039">
              <w:rPr>
                <w:b/>
                <w:u w:val="single"/>
              </w:rPr>
              <w:t>Рябкова</w:t>
            </w:r>
            <w:proofErr w:type="spellEnd"/>
            <w:r w:rsidR="00902039">
              <w:rPr>
                <w:b/>
                <w:u w:val="single"/>
              </w:rPr>
              <w:t xml:space="preserve"> Т.С.</w:t>
            </w:r>
            <w:r w:rsidRPr="001C300C">
              <w:rPr>
                <w:b/>
                <w:u w:val="single"/>
              </w:rPr>
              <w:t>__</w:t>
            </w:r>
            <w:r w:rsidR="001C300C">
              <w:rPr>
                <w:b/>
                <w:u w:val="single"/>
              </w:rPr>
              <w:t xml:space="preserve">             </w:t>
            </w:r>
            <w:r w:rsidRPr="001C300C">
              <w:rPr>
                <w:b/>
                <w:u w:val="single"/>
              </w:rPr>
              <w:t>__</w:t>
            </w:r>
          </w:p>
          <w:tbl>
            <w:tblPr>
              <w:tblW w:w="0" w:type="auto"/>
              <w:tblInd w:w="47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112E5A" w:rsidRPr="00C15BB0" w:rsidTr="00FF2459">
              <w:trPr>
                <w:trHeight w:val="246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112E5A" w:rsidRPr="00C15BB0" w:rsidRDefault="00112E5A" w:rsidP="00C15BB0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12E5A" w:rsidRPr="00C15BB0" w:rsidRDefault="00112E5A" w:rsidP="00C15BB0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112E5A" w:rsidRPr="00C15BB0" w:rsidRDefault="00112E5A" w:rsidP="00C15BB0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12E5A" w:rsidRPr="00C15BB0" w:rsidRDefault="00112E5A" w:rsidP="00C15BB0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112E5A" w:rsidRPr="00C15BB0" w:rsidRDefault="00112E5A" w:rsidP="00C15BB0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12E5A" w:rsidRPr="00C15BB0" w:rsidRDefault="00112E5A" w:rsidP="00C15BB0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12E5A" w:rsidRPr="000C52C1" w:rsidRDefault="00112E5A" w:rsidP="00112E5A">
            <w:pPr>
              <w:rPr>
                <w:b/>
              </w:rPr>
            </w:pPr>
          </w:p>
          <w:p w:rsidR="008531D3" w:rsidRDefault="008531D3" w:rsidP="00112E5A">
            <w:pPr>
              <w:rPr>
                <w:b/>
              </w:rPr>
            </w:pPr>
            <w:r w:rsidRPr="008531D3">
              <w:rPr>
                <w:b/>
              </w:rPr>
              <w:t>2.</w:t>
            </w:r>
            <w:r>
              <w:rPr>
                <w:b/>
              </w:rPr>
              <w:t>Избрание счётной комиссии.</w:t>
            </w:r>
          </w:p>
          <w:p w:rsidR="008531D3" w:rsidRDefault="00343E24" w:rsidP="00112E5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Белякова Н.В.    </w:t>
            </w:r>
          </w:p>
          <w:tbl>
            <w:tblPr>
              <w:tblpPr w:leftFromText="180" w:rightFromText="180" w:vertAnchor="text" w:horzAnchor="margin" w:tblpXSpec="right" w:tblpY="-2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744CD3" w:rsidRPr="00C15BB0" w:rsidTr="00744CD3">
              <w:trPr>
                <w:trHeight w:val="246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744CD3" w:rsidRPr="00C15BB0" w:rsidRDefault="00744CD3" w:rsidP="00744CD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4CD3" w:rsidRPr="00C15BB0" w:rsidRDefault="00744CD3" w:rsidP="00744CD3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744CD3" w:rsidRPr="00C15BB0" w:rsidRDefault="00744CD3" w:rsidP="00744CD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4CD3" w:rsidRPr="00C15BB0" w:rsidRDefault="00744CD3" w:rsidP="00744CD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744CD3" w:rsidRPr="00C15BB0" w:rsidRDefault="00744CD3" w:rsidP="00744CD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4CD3" w:rsidRPr="00C15BB0" w:rsidRDefault="00744CD3" w:rsidP="00744CD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8531D3" w:rsidRDefault="008531D3" w:rsidP="00112E5A">
            <w:pPr>
              <w:rPr>
                <w:b/>
                <w:u w:val="single"/>
              </w:rPr>
            </w:pPr>
          </w:p>
          <w:p w:rsidR="008531D3" w:rsidRDefault="00343E24" w:rsidP="00112E5A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Мазур</w:t>
            </w:r>
            <w:proofErr w:type="spellEnd"/>
            <w:r>
              <w:rPr>
                <w:b/>
                <w:u w:val="single"/>
              </w:rPr>
              <w:t xml:space="preserve"> М.В.</w:t>
            </w:r>
          </w:p>
          <w:tbl>
            <w:tblPr>
              <w:tblpPr w:leftFromText="180" w:rightFromText="180" w:vertAnchor="text" w:horzAnchor="margin" w:tblpXSpec="right" w:tblpY="-23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744CD3" w:rsidRPr="00C15BB0" w:rsidTr="00744CD3">
              <w:trPr>
                <w:trHeight w:val="246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744CD3" w:rsidRPr="00C15BB0" w:rsidRDefault="00744CD3" w:rsidP="00744CD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4CD3" w:rsidRPr="00C15BB0" w:rsidRDefault="00744CD3" w:rsidP="00744CD3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744CD3" w:rsidRPr="00C15BB0" w:rsidRDefault="00744CD3" w:rsidP="00744CD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4CD3" w:rsidRPr="00C15BB0" w:rsidRDefault="00744CD3" w:rsidP="00744CD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744CD3" w:rsidRPr="00C15BB0" w:rsidRDefault="00744CD3" w:rsidP="00744CD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4CD3" w:rsidRPr="00C15BB0" w:rsidRDefault="00744CD3" w:rsidP="00744CD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8531D3" w:rsidRPr="008531D3" w:rsidRDefault="008531D3" w:rsidP="00112E5A">
            <w:pPr>
              <w:rPr>
                <w:b/>
                <w:u w:val="single"/>
              </w:rPr>
            </w:pPr>
          </w:p>
          <w:p w:rsidR="008531D3" w:rsidRPr="00DC5B54" w:rsidRDefault="008531D3" w:rsidP="008531D3">
            <w:pPr>
              <w:tabs>
                <w:tab w:val="left" w:pos="426"/>
              </w:tabs>
              <w:spacing w:line="276" w:lineRule="auto"/>
              <w:jc w:val="both"/>
            </w:pPr>
            <w:r w:rsidRPr="008531D3">
              <w:rPr>
                <w:b/>
              </w:rPr>
              <w:t>3</w:t>
            </w:r>
            <w:r w:rsidR="00F779F2" w:rsidRPr="008531D3">
              <w:rPr>
                <w:b/>
              </w:rPr>
              <w:t>.</w:t>
            </w:r>
            <w:r w:rsidR="00F779F2" w:rsidRPr="005D0E1B">
              <w:rPr>
                <w:b/>
                <w:sz w:val="22"/>
                <w:szCs w:val="22"/>
              </w:rPr>
              <w:t xml:space="preserve"> </w:t>
            </w:r>
            <w:r w:rsidR="00343E24">
              <w:rPr>
                <w:b/>
              </w:rPr>
              <w:t>Открыть расчетный счет ЖСК-1226 в ОАО «Сбербанк России» в срок до 01.05.2016г</w:t>
            </w:r>
            <w:r w:rsidRPr="008531D3">
              <w:rPr>
                <w:b/>
              </w:rPr>
              <w:t>.</w:t>
            </w:r>
          </w:p>
          <w:tbl>
            <w:tblPr>
              <w:tblW w:w="0" w:type="auto"/>
              <w:jc w:val="right"/>
              <w:tblInd w:w="6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744CD3" w:rsidRPr="00C15BB0" w:rsidTr="00735D31">
              <w:trPr>
                <w:trHeight w:val="246"/>
                <w:jc w:val="right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744CD3" w:rsidRPr="00C15BB0" w:rsidRDefault="00744CD3" w:rsidP="00735D3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4CD3" w:rsidRPr="00C15BB0" w:rsidRDefault="00744CD3" w:rsidP="00735D31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744CD3" w:rsidRPr="00C15BB0" w:rsidRDefault="00744CD3" w:rsidP="00735D3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4CD3" w:rsidRPr="00C15BB0" w:rsidRDefault="00744CD3" w:rsidP="00735D3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744CD3" w:rsidRPr="00C15BB0" w:rsidRDefault="00744CD3" w:rsidP="00735D3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4CD3" w:rsidRPr="00C15BB0" w:rsidRDefault="00744CD3" w:rsidP="00735D3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04D3F" w:rsidRPr="00DC5B54" w:rsidRDefault="00C04D3F" w:rsidP="00C04D3F">
            <w:pPr>
              <w:tabs>
                <w:tab w:val="left" w:pos="426"/>
              </w:tabs>
              <w:spacing w:line="276" w:lineRule="auto"/>
              <w:jc w:val="both"/>
            </w:pPr>
            <w:r>
              <w:rPr>
                <w:b/>
              </w:rPr>
              <w:t>4</w:t>
            </w:r>
            <w:r w:rsidRPr="008531D3">
              <w:rPr>
                <w:b/>
              </w:rPr>
              <w:t>.</w:t>
            </w:r>
            <w:r w:rsidRPr="005D0E1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Закрыть расчетный счет ЖСК-1226 в </w:t>
            </w:r>
            <w:r w:rsidR="00C87EBC" w:rsidRPr="00C87EBC">
              <w:rPr>
                <w:b/>
              </w:rPr>
              <w:t>Ф. ОПЕРУ БАНКА ВТБ (ПАО) В САНКТ-ПЕТЕРБУРГЕ</w:t>
            </w:r>
            <w:r>
              <w:rPr>
                <w:b/>
              </w:rPr>
              <w:t xml:space="preserve"> </w:t>
            </w:r>
          </w:p>
          <w:tbl>
            <w:tblPr>
              <w:tblW w:w="0" w:type="auto"/>
              <w:jc w:val="right"/>
              <w:tblInd w:w="6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C04D3F" w:rsidRPr="00C15BB0" w:rsidTr="00891827">
              <w:trPr>
                <w:trHeight w:val="246"/>
                <w:jc w:val="right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C04D3F" w:rsidRPr="00C15BB0" w:rsidRDefault="00C04D3F" w:rsidP="00C04D3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04D3F" w:rsidRPr="00C15BB0" w:rsidRDefault="00C04D3F" w:rsidP="00891827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C04D3F" w:rsidRPr="00C15BB0" w:rsidRDefault="00C04D3F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04D3F" w:rsidRPr="00C15BB0" w:rsidRDefault="00C04D3F" w:rsidP="0089182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C04D3F" w:rsidRPr="00C15BB0" w:rsidRDefault="00C04D3F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04D3F" w:rsidRPr="00C15BB0" w:rsidRDefault="00C04D3F" w:rsidP="0089182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04D3F" w:rsidRPr="00DC5B54" w:rsidRDefault="00C04D3F" w:rsidP="00C04D3F">
            <w:pPr>
              <w:tabs>
                <w:tab w:val="left" w:pos="426"/>
              </w:tabs>
              <w:spacing w:line="276" w:lineRule="auto"/>
              <w:jc w:val="both"/>
            </w:pPr>
            <w:r>
              <w:rPr>
                <w:b/>
              </w:rPr>
              <w:t>5</w:t>
            </w:r>
            <w:r w:rsidRPr="008531D3">
              <w:rPr>
                <w:b/>
              </w:rPr>
              <w:t>.</w:t>
            </w:r>
            <w:r w:rsidRPr="005D0E1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Закрыть специальный счет на капитальный ремонт в </w:t>
            </w:r>
            <w:r w:rsidR="00C87EBC">
              <w:rPr>
                <w:b/>
              </w:rPr>
              <w:t>Ф.</w:t>
            </w:r>
            <w:r w:rsidR="00C87EBC" w:rsidRPr="00C87EBC">
              <w:rPr>
                <w:b/>
              </w:rPr>
              <w:t>ОПЕРУ БАНКА ВТБ (ПАО) В САНКТ-ПЕТЕРБУРГЕ</w:t>
            </w:r>
            <w:r>
              <w:rPr>
                <w:b/>
              </w:rPr>
              <w:t xml:space="preserve"> в срок до 01.07.2016</w:t>
            </w:r>
          </w:p>
          <w:tbl>
            <w:tblPr>
              <w:tblW w:w="0" w:type="auto"/>
              <w:jc w:val="right"/>
              <w:tblInd w:w="6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C04D3F" w:rsidRPr="00C15BB0" w:rsidTr="00891827">
              <w:trPr>
                <w:trHeight w:val="246"/>
                <w:jc w:val="right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C04D3F" w:rsidRPr="00C15BB0" w:rsidRDefault="00C04D3F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04D3F" w:rsidRPr="00C15BB0" w:rsidRDefault="00C04D3F" w:rsidP="00891827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C04D3F" w:rsidRPr="00C15BB0" w:rsidRDefault="00C04D3F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04D3F" w:rsidRPr="00C15BB0" w:rsidRDefault="00C04D3F" w:rsidP="0089182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C04D3F" w:rsidRPr="00C15BB0" w:rsidRDefault="00C04D3F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04D3F" w:rsidRPr="00C15BB0" w:rsidRDefault="00C04D3F" w:rsidP="0089182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009ED" w:rsidRPr="00DC5B54" w:rsidRDefault="003009ED" w:rsidP="003009ED">
            <w:pPr>
              <w:tabs>
                <w:tab w:val="left" w:pos="426"/>
              </w:tabs>
              <w:spacing w:line="276" w:lineRule="auto"/>
              <w:jc w:val="both"/>
            </w:pPr>
            <w:r>
              <w:rPr>
                <w:b/>
              </w:rPr>
              <w:t>6</w:t>
            </w:r>
            <w:r w:rsidRPr="008531D3">
              <w:rPr>
                <w:b/>
              </w:rPr>
              <w:t>.</w:t>
            </w:r>
            <w:r w:rsidRPr="005D0E1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Разрешить правлению ЖСК-1226 </w:t>
            </w:r>
            <w:proofErr w:type="spellStart"/>
            <w:r>
              <w:rPr>
                <w:b/>
              </w:rPr>
              <w:t>найм</w:t>
            </w:r>
            <w:proofErr w:type="spellEnd"/>
            <w:r>
              <w:rPr>
                <w:b/>
              </w:rPr>
              <w:t xml:space="preserve"> юридических консультантов для взыскания задолже</w:t>
            </w:r>
            <w:r>
              <w:rPr>
                <w:b/>
              </w:rPr>
              <w:t>н</w:t>
            </w:r>
            <w:r>
              <w:rPr>
                <w:b/>
              </w:rPr>
              <w:t>ности с неплательщиков, согласно п.3.3. повестки общего собрания</w:t>
            </w:r>
          </w:p>
          <w:tbl>
            <w:tblPr>
              <w:tblW w:w="0" w:type="auto"/>
              <w:jc w:val="right"/>
              <w:tblInd w:w="6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3009ED" w:rsidRPr="00C15BB0" w:rsidTr="00891827">
              <w:trPr>
                <w:trHeight w:val="246"/>
                <w:jc w:val="right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3009ED" w:rsidRPr="00C15BB0" w:rsidRDefault="003009ED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09ED" w:rsidRPr="00C15BB0" w:rsidRDefault="003009ED" w:rsidP="00891827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3009ED" w:rsidRPr="00C15BB0" w:rsidRDefault="003009ED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09ED" w:rsidRPr="00C15BB0" w:rsidRDefault="003009ED" w:rsidP="0089182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3009ED" w:rsidRPr="00C15BB0" w:rsidRDefault="003009ED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09ED" w:rsidRPr="00C15BB0" w:rsidRDefault="003009ED" w:rsidP="0089182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009ED" w:rsidRPr="00DC5B54" w:rsidRDefault="001E780A" w:rsidP="003009ED">
            <w:pPr>
              <w:tabs>
                <w:tab w:val="left" w:pos="426"/>
              </w:tabs>
              <w:spacing w:line="276" w:lineRule="auto"/>
              <w:jc w:val="both"/>
            </w:pPr>
            <w:r>
              <w:rPr>
                <w:b/>
              </w:rPr>
              <w:t>7</w:t>
            </w:r>
            <w:r w:rsidR="003009ED" w:rsidRPr="008531D3">
              <w:rPr>
                <w:b/>
              </w:rPr>
              <w:t>.</w:t>
            </w:r>
            <w:r w:rsidR="003009ED" w:rsidRPr="005D0E1B">
              <w:rPr>
                <w:b/>
                <w:sz w:val="22"/>
                <w:szCs w:val="22"/>
              </w:rPr>
              <w:t xml:space="preserve"> </w:t>
            </w:r>
            <w:r w:rsidR="003009ED">
              <w:rPr>
                <w:b/>
              </w:rPr>
              <w:t xml:space="preserve">Ввести с 01.06.2016г пени для неплательщиков </w:t>
            </w:r>
            <w:proofErr w:type="gramStart"/>
            <w:r w:rsidR="003009ED">
              <w:rPr>
                <w:b/>
              </w:rPr>
              <w:t>согласно ставок</w:t>
            </w:r>
            <w:proofErr w:type="gramEnd"/>
            <w:r w:rsidR="003009ED">
              <w:rPr>
                <w:b/>
              </w:rPr>
              <w:t>, утвержденных законодательс</w:t>
            </w:r>
            <w:r w:rsidR="003009ED">
              <w:rPr>
                <w:b/>
              </w:rPr>
              <w:t>т</w:t>
            </w:r>
            <w:r w:rsidR="003009ED">
              <w:rPr>
                <w:b/>
              </w:rPr>
              <w:t>вом РФ</w:t>
            </w:r>
          </w:p>
          <w:tbl>
            <w:tblPr>
              <w:tblW w:w="0" w:type="auto"/>
              <w:jc w:val="right"/>
              <w:tblInd w:w="6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3009ED" w:rsidRPr="00C15BB0" w:rsidTr="00891827">
              <w:trPr>
                <w:trHeight w:val="246"/>
                <w:jc w:val="right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3009ED" w:rsidRPr="00C15BB0" w:rsidRDefault="003009ED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09ED" w:rsidRPr="00C15BB0" w:rsidRDefault="003009ED" w:rsidP="00891827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3009ED" w:rsidRPr="00C15BB0" w:rsidRDefault="003009ED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09ED" w:rsidRPr="00C15BB0" w:rsidRDefault="003009ED" w:rsidP="0089182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3009ED" w:rsidRPr="00C15BB0" w:rsidRDefault="003009ED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09ED" w:rsidRPr="00C15BB0" w:rsidRDefault="003009ED" w:rsidP="0089182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009ED" w:rsidRDefault="000400EF" w:rsidP="003009ED">
            <w:pPr>
              <w:tabs>
                <w:tab w:val="left" w:pos="426"/>
              </w:tabs>
              <w:spacing w:line="276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8. Осуществить плановую замену изношенных инженерных сетей согласно п.3.4.</w:t>
            </w:r>
            <w:r w:rsidR="00DB4E45">
              <w:rPr>
                <w:b/>
                <w:noProof/>
              </w:rPr>
              <w:t>, п.3.6</w:t>
            </w:r>
            <w:r>
              <w:rPr>
                <w:b/>
                <w:noProof/>
              </w:rPr>
              <w:t xml:space="preserve"> повестки общего собрания</w:t>
            </w:r>
          </w:p>
          <w:tbl>
            <w:tblPr>
              <w:tblW w:w="0" w:type="auto"/>
              <w:jc w:val="right"/>
              <w:tblInd w:w="6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0400EF" w:rsidRPr="00C15BB0" w:rsidTr="00891827">
              <w:trPr>
                <w:trHeight w:val="246"/>
                <w:jc w:val="right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0400EF" w:rsidRPr="00C15BB0" w:rsidRDefault="000400EF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400EF" w:rsidRPr="00C15BB0" w:rsidRDefault="000400EF" w:rsidP="00891827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400EF" w:rsidRPr="00C15BB0" w:rsidRDefault="000400EF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400EF" w:rsidRPr="00C15BB0" w:rsidRDefault="000400EF" w:rsidP="0089182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400EF" w:rsidRPr="00C15BB0" w:rsidRDefault="000400EF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400EF" w:rsidRPr="00C15BB0" w:rsidRDefault="000400EF" w:rsidP="0089182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43E24" w:rsidRDefault="00343E24" w:rsidP="008531D3">
            <w:pPr>
              <w:tabs>
                <w:tab w:val="left" w:pos="426"/>
              </w:tabs>
              <w:spacing w:line="276" w:lineRule="auto"/>
              <w:jc w:val="both"/>
              <w:rPr>
                <w:b/>
                <w:noProof/>
              </w:rPr>
            </w:pPr>
          </w:p>
          <w:p w:rsidR="000400EF" w:rsidRDefault="000400EF" w:rsidP="000400EF">
            <w:pPr>
              <w:tabs>
                <w:tab w:val="left" w:pos="426"/>
              </w:tabs>
              <w:spacing w:line="276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9. Осуществить плановую замену изношенных пожарных гидрантов согласно п.3.5.</w:t>
            </w:r>
            <w:r w:rsidR="00DB4E45">
              <w:rPr>
                <w:b/>
                <w:noProof/>
              </w:rPr>
              <w:t>, п.3.6</w:t>
            </w:r>
            <w:r>
              <w:rPr>
                <w:b/>
                <w:noProof/>
              </w:rPr>
              <w:t xml:space="preserve"> повестки общего собрания</w:t>
            </w:r>
          </w:p>
          <w:tbl>
            <w:tblPr>
              <w:tblW w:w="0" w:type="auto"/>
              <w:jc w:val="right"/>
              <w:tblInd w:w="6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0400EF" w:rsidRPr="00C15BB0" w:rsidTr="00891827">
              <w:trPr>
                <w:trHeight w:val="246"/>
                <w:jc w:val="right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0400EF" w:rsidRPr="00C15BB0" w:rsidRDefault="000400EF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400EF" w:rsidRPr="00C15BB0" w:rsidRDefault="000400EF" w:rsidP="00891827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400EF" w:rsidRPr="00C15BB0" w:rsidRDefault="000400EF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400EF" w:rsidRPr="00C15BB0" w:rsidRDefault="000400EF" w:rsidP="0089182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400EF" w:rsidRPr="00C15BB0" w:rsidRDefault="000400EF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400EF" w:rsidRPr="00C15BB0" w:rsidRDefault="000400EF" w:rsidP="0089182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400EF" w:rsidRDefault="000400EF" w:rsidP="008531D3">
            <w:pPr>
              <w:tabs>
                <w:tab w:val="left" w:pos="426"/>
              </w:tabs>
              <w:spacing w:line="276" w:lineRule="auto"/>
              <w:jc w:val="both"/>
              <w:rPr>
                <w:b/>
                <w:noProof/>
              </w:rPr>
            </w:pPr>
          </w:p>
          <w:p w:rsidR="000400EF" w:rsidRDefault="00FE1261" w:rsidP="008531D3">
            <w:pPr>
              <w:tabs>
                <w:tab w:val="left" w:pos="426"/>
              </w:tabs>
              <w:spacing w:line="276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10. </w:t>
            </w:r>
            <w:r w:rsidRPr="00FE1261">
              <w:rPr>
                <w:b/>
                <w:noProof/>
              </w:rPr>
              <w:t>Установить тарифы на обслуживание дома на базе общегородских расценок Санкт-Петербурга</w:t>
            </w:r>
          </w:p>
          <w:tbl>
            <w:tblPr>
              <w:tblW w:w="0" w:type="auto"/>
              <w:jc w:val="right"/>
              <w:tblInd w:w="6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FE1261" w:rsidRPr="00C15BB0" w:rsidTr="00891827">
              <w:trPr>
                <w:trHeight w:val="246"/>
                <w:jc w:val="right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FE1261" w:rsidRPr="00C15BB0" w:rsidRDefault="00FE1261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E1261" w:rsidRPr="00C15BB0" w:rsidRDefault="00FE1261" w:rsidP="00891827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FE1261" w:rsidRPr="00C15BB0" w:rsidRDefault="00FE1261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E1261" w:rsidRPr="00C15BB0" w:rsidRDefault="00FE1261" w:rsidP="0089182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FE1261" w:rsidRPr="00C15BB0" w:rsidRDefault="00FE1261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E1261" w:rsidRPr="00C15BB0" w:rsidRDefault="00FE1261" w:rsidP="0089182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E1261" w:rsidRDefault="00FE1261" w:rsidP="008531D3">
            <w:pPr>
              <w:tabs>
                <w:tab w:val="left" w:pos="426"/>
              </w:tabs>
              <w:spacing w:line="276" w:lineRule="auto"/>
              <w:jc w:val="both"/>
              <w:rPr>
                <w:b/>
                <w:noProof/>
              </w:rPr>
            </w:pPr>
          </w:p>
          <w:p w:rsidR="00A04B9D" w:rsidRDefault="00A04B9D" w:rsidP="00A04B9D">
            <w:pPr>
              <w:tabs>
                <w:tab w:val="left" w:pos="426"/>
              </w:tabs>
              <w:spacing w:line="276" w:lineRule="auto"/>
              <w:jc w:val="right"/>
              <w:rPr>
                <w:b/>
                <w:noProof/>
              </w:rPr>
            </w:pPr>
            <w:r w:rsidRPr="00C15BB0">
              <w:rPr>
                <w:sz w:val="20"/>
                <w:szCs w:val="20"/>
              </w:rPr>
              <w:t xml:space="preserve">                     Подпись _____________</w:t>
            </w:r>
          </w:p>
          <w:p w:rsidR="00FE1261" w:rsidRDefault="00FE1261" w:rsidP="00FE1261">
            <w:pPr>
              <w:tabs>
                <w:tab w:val="left" w:pos="426"/>
              </w:tabs>
              <w:spacing w:line="276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 xml:space="preserve">11. </w:t>
            </w:r>
            <w:r w:rsidRPr="00FE1261">
              <w:rPr>
                <w:b/>
                <w:noProof/>
              </w:rPr>
              <w:t>Установить нормы расхода ХВС и ГВС для помещений, не оборудованных индивидуальными приборами учета в размере действующих норм, 5.48М3 для ХВС, 3.81М3 для ГВС</w:t>
            </w:r>
          </w:p>
          <w:tbl>
            <w:tblPr>
              <w:tblW w:w="0" w:type="auto"/>
              <w:jc w:val="right"/>
              <w:tblInd w:w="6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FE1261" w:rsidRPr="00C15BB0" w:rsidTr="00891827">
              <w:trPr>
                <w:trHeight w:val="246"/>
                <w:jc w:val="right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FE1261" w:rsidRPr="00C15BB0" w:rsidRDefault="00FE1261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E1261" w:rsidRPr="00C15BB0" w:rsidRDefault="00FE1261" w:rsidP="00891827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FE1261" w:rsidRPr="00C15BB0" w:rsidRDefault="00FE1261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E1261" w:rsidRPr="00C15BB0" w:rsidRDefault="00FE1261" w:rsidP="0089182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FE1261" w:rsidRPr="00C15BB0" w:rsidRDefault="00FE1261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E1261" w:rsidRPr="00C15BB0" w:rsidRDefault="00FE1261" w:rsidP="0089182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E1261" w:rsidRDefault="00FE1261" w:rsidP="00FE1261">
            <w:pPr>
              <w:tabs>
                <w:tab w:val="left" w:pos="426"/>
              </w:tabs>
              <w:spacing w:line="276" w:lineRule="auto"/>
              <w:jc w:val="both"/>
              <w:rPr>
                <w:b/>
                <w:noProof/>
              </w:rPr>
            </w:pPr>
          </w:p>
          <w:p w:rsidR="00FE1261" w:rsidRDefault="00FE1261" w:rsidP="00FE1261">
            <w:pPr>
              <w:tabs>
                <w:tab w:val="left" w:pos="426"/>
              </w:tabs>
              <w:spacing w:line="276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11. </w:t>
            </w:r>
            <w:r w:rsidRPr="00FE1261">
              <w:rPr>
                <w:b/>
                <w:noProof/>
              </w:rPr>
              <w:t>применять нормы расхода согласно постановлений Правительства Санкт-Петербурга</w:t>
            </w:r>
            <w:r>
              <w:rPr>
                <w:b/>
                <w:noProof/>
              </w:rPr>
              <w:t xml:space="preserve"> согласно п.3.9 повестки общего собрания</w:t>
            </w:r>
          </w:p>
          <w:tbl>
            <w:tblPr>
              <w:tblW w:w="0" w:type="auto"/>
              <w:jc w:val="right"/>
              <w:tblInd w:w="6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FE1261" w:rsidRPr="00C15BB0" w:rsidTr="00891827">
              <w:trPr>
                <w:trHeight w:val="246"/>
                <w:jc w:val="right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FE1261" w:rsidRPr="00C15BB0" w:rsidRDefault="00FE1261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E1261" w:rsidRPr="00C15BB0" w:rsidRDefault="00FE1261" w:rsidP="00891827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FE1261" w:rsidRPr="00C15BB0" w:rsidRDefault="00FE1261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E1261" w:rsidRPr="00C15BB0" w:rsidRDefault="00FE1261" w:rsidP="0089182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FE1261" w:rsidRPr="00C15BB0" w:rsidRDefault="00FE1261" w:rsidP="0089182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E1261" w:rsidRPr="00C15BB0" w:rsidRDefault="00FE1261" w:rsidP="0089182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E1261" w:rsidRDefault="00FE1261" w:rsidP="008531D3">
            <w:pPr>
              <w:tabs>
                <w:tab w:val="left" w:pos="426"/>
              </w:tabs>
              <w:spacing w:line="276" w:lineRule="auto"/>
              <w:jc w:val="both"/>
              <w:rPr>
                <w:b/>
                <w:noProof/>
              </w:rPr>
            </w:pPr>
          </w:p>
          <w:p w:rsidR="008531D3" w:rsidRDefault="008531D3" w:rsidP="008531D3">
            <w:pPr>
              <w:tabs>
                <w:tab w:val="left" w:pos="426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  <w:noProof/>
              </w:rPr>
              <w:t>4</w:t>
            </w:r>
            <w:r w:rsidR="005D0E1B">
              <w:rPr>
                <w:b/>
                <w:noProof/>
              </w:rPr>
              <w:t>.</w:t>
            </w:r>
            <w:r w:rsidR="005571CD" w:rsidRPr="00752EF9">
              <w:rPr>
                <w:b/>
                <w:bCs/>
                <w:sz w:val="16"/>
                <w:szCs w:val="16"/>
              </w:rPr>
              <w:t xml:space="preserve"> </w:t>
            </w:r>
            <w:r w:rsidR="000C52C1">
              <w:rPr>
                <w:b/>
              </w:rPr>
              <w:t>Выборы членов правления товарищества собственников недвижимости (жилья).</w:t>
            </w:r>
          </w:p>
          <w:p w:rsidR="001C300C" w:rsidRDefault="00D27B81" w:rsidP="008531D3">
            <w:pPr>
              <w:tabs>
                <w:tab w:val="left" w:pos="426"/>
              </w:tabs>
              <w:spacing w:line="276" w:lineRule="auto"/>
              <w:jc w:val="both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Ненахов</w:t>
            </w:r>
            <w:proofErr w:type="spellEnd"/>
            <w:r>
              <w:rPr>
                <w:b/>
                <w:u w:val="single"/>
              </w:rPr>
              <w:t xml:space="preserve"> В.М.</w:t>
            </w:r>
          </w:p>
          <w:tbl>
            <w:tblPr>
              <w:tblpPr w:leftFromText="180" w:rightFromText="180" w:vertAnchor="text" w:horzAnchor="margin" w:tblpXSpec="right" w:tblpY="-2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1C300C" w:rsidRPr="00C15BB0" w:rsidTr="00653AA9">
              <w:trPr>
                <w:trHeight w:val="246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C300C" w:rsidRDefault="00D27B81" w:rsidP="008531D3">
            <w:pPr>
              <w:tabs>
                <w:tab w:val="left" w:pos="426"/>
              </w:tabs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Грудин А.С.</w:t>
            </w:r>
            <w:r w:rsidR="00744CD3">
              <w:rPr>
                <w:b/>
                <w:u w:val="single"/>
              </w:rPr>
              <w:t>_____</w:t>
            </w:r>
            <w:r w:rsidR="00800365">
              <w:rPr>
                <w:b/>
                <w:u w:val="single"/>
              </w:rPr>
              <w:t xml:space="preserve"> </w:t>
            </w:r>
            <w:r w:rsidR="00744CD3">
              <w:rPr>
                <w:b/>
                <w:u w:val="single"/>
              </w:rPr>
              <w:t>__</w:t>
            </w:r>
          </w:p>
          <w:tbl>
            <w:tblPr>
              <w:tblpPr w:leftFromText="180" w:rightFromText="180" w:vertAnchor="text" w:horzAnchor="margin" w:tblpXSpec="right" w:tblpY="-2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1C300C" w:rsidRPr="00C15BB0" w:rsidTr="00653AA9">
              <w:trPr>
                <w:trHeight w:val="246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C300C" w:rsidRDefault="00D27B81" w:rsidP="008531D3">
            <w:pPr>
              <w:tabs>
                <w:tab w:val="left" w:pos="426"/>
              </w:tabs>
              <w:spacing w:line="276" w:lineRule="auto"/>
              <w:jc w:val="both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Рябкова</w:t>
            </w:r>
            <w:proofErr w:type="spellEnd"/>
            <w:r>
              <w:rPr>
                <w:b/>
                <w:u w:val="single"/>
              </w:rPr>
              <w:t xml:space="preserve"> Т.Р.</w:t>
            </w:r>
            <w:r w:rsidR="00744CD3">
              <w:rPr>
                <w:b/>
                <w:u w:val="single"/>
              </w:rPr>
              <w:t>____</w:t>
            </w:r>
            <w:r w:rsidR="00800365">
              <w:rPr>
                <w:b/>
                <w:u w:val="single"/>
              </w:rPr>
              <w:t xml:space="preserve"> </w:t>
            </w:r>
            <w:r w:rsidR="00744CD3">
              <w:rPr>
                <w:b/>
                <w:u w:val="single"/>
              </w:rPr>
              <w:t>__</w:t>
            </w:r>
            <w:r w:rsidR="00387DA1">
              <w:rPr>
                <w:b/>
                <w:u w:val="single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2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1C300C" w:rsidRPr="00C15BB0" w:rsidTr="00653AA9">
              <w:trPr>
                <w:trHeight w:val="246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02039" w:rsidRDefault="00902039" w:rsidP="00902039">
            <w:pPr>
              <w:tabs>
                <w:tab w:val="left" w:pos="426"/>
              </w:tabs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___________________ __ </w:t>
            </w:r>
          </w:p>
          <w:tbl>
            <w:tblPr>
              <w:tblpPr w:leftFromText="180" w:rightFromText="180" w:vertAnchor="text" w:horzAnchor="margin" w:tblpXSpec="right" w:tblpY="-2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902039" w:rsidRPr="00C15BB0" w:rsidTr="000676BF">
              <w:trPr>
                <w:trHeight w:val="246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902039" w:rsidRPr="00C15BB0" w:rsidRDefault="00902039" w:rsidP="000676BF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2039" w:rsidRPr="00C15BB0" w:rsidRDefault="00902039" w:rsidP="000676BF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902039" w:rsidRPr="00C15BB0" w:rsidRDefault="00902039" w:rsidP="000676BF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2039" w:rsidRPr="00C15BB0" w:rsidRDefault="00902039" w:rsidP="000676B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902039" w:rsidRPr="00C15BB0" w:rsidRDefault="00902039" w:rsidP="000676BF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2039" w:rsidRPr="00C15BB0" w:rsidRDefault="00902039" w:rsidP="000676B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02039" w:rsidRDefault="00902039" w:rsidP="00902039">
            <w:pPr>
              <w:tabs>
                <w:tab w:val="left" w:pos="426"/>
              </w:tabs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___________________ __ </w:t>
            </w:r>
          </w:p>
          <w:tbl>
            <w:tblPr>
              <w:tblpPr w:leftFromText="180" w:rightFromText="180" w:vertAnchor="text" w:horzAnchor="margin" w:tblpXSpec="right" w:tblpY="-2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902039" w:rsidRPr="00C15BB0" w:rsidTr="000676BF">
              <w:trPr>
                <w:trHeight w:val="246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902039" w:rsidRPr="00C15BB0" w:rsidRDefault="00902039" w:rsidP="000676BF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2039" w:rsidRPr="00C15BB0" w:rsidRDefault="00902039" w:rsidP="000676BF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902039" w:rsidRPr="00C15BB0" w:rsidRDefault="00902039" w:rsidP="000676BF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2039" w:rsidRPr="00C15BB0" w:rsidRDefault="00902039" w:rsidP="000676B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902039" w:rsidRPr="00C15BB0" w:rsidRDefault="00902039" w:rsidP="000676BF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2039" w:rsidRPr="00C15BB0" w:rsidRDefault="00902039" w:rsidP="000676B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37928" w:rsidRDefault="00737928" w:rsidP="00F318E9">
            <w:pPr>
              <w:ind w:right="72"/>
              <w:jc w:val="both"/>
              <w:rPr>
                <w:b/>
                <w:bCs/>
                <w:sz w:val="16"/>
                <w:szCs w:val="16"/>
              </w:rPr>
            </w:pPr>
          </w:p>
          <w:p w:rsidR="005571CD" w:rsidRDefault="005571CD" w:rsidP="00F318E9">
            <w:pPr>
              <w:ind w:right="72"/>
              <w:jc w:val="both"/>
              <w:rPr>
                <w:b/>
                <w:sz w:val="22"/>
                <w:szCs w:val="22"/>
              </w:rPr>
            </w:pPr>
          </w:p>
          <w:p w:rsidR="008531D3" w:rsidRDefault="008531D3" w:rsidP="008531D3">
            <w:pPr>
              <w:tabs>
                <w:tab w:val="left" w:pos="426"/>
              </w:tabs>
              <w:spacing w:line="276" w:lineRule="auto"/>
              <w:jc w:val="both"/>
              <w:rPr>
                <w:b/>
              </w:rPr>
            </w:pPr>
            <w:r w:rsidRPr="008531D3">
              <w:rPr>
                <w:b/>
              </w:rPr>
              <w:t>5</w:t>
            </w:r>
            <w:r w:rsidR="003F2AAD" w:rsidRPr="008531D3">
              <w:rPr>
                <w:b/>
              </w:rPr>
              <w:t>.</w:t>
            </w:r>
            <w:r w:rsidR="003F2AAD" w:rsidRPr="008531D3">
              <w:t xml:space="preserve"> </w:t>
            </w:r>
            <w:r w:rsidRPr="008531D3">
              <w:rPr>
                <w:b/>
              </w:rPr>
              <w:t>Выборы р</w:t>
            </w:r>
            <w:r w:rsidR="000C52C1">
              <w:rPr>
                <w:b/>
              </w:rPr>
              <w:t>евизионной комиссии (ревизора) товарищества собственников недвижимости(жилья)</w:t>
            </w:r>
            <w:r w:rsidRPr="008531D3">
              <w:rPr>
                <w:b/>
              </w:rPr>
              <w:t>.</w:t>
            </w:r>
          </w:p>
          <w:p w:rsidR="001C300C" w:rsidRPr="00037CC5" w:rsidRDefault="002B644B" w:rsidP="00FF2459">
            <w:pPr>
              <w:tabs>
                <w:tab w:val="left" w:pos="426"/>
              </w:tabs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Белякова Н.В</w:t>
            </w:r>
            <w:r w:rsidR="005873DA">
              <w:rPr>
                <w:b/>
                <w:u w:val="single"/>
              </w:rPr>
              <w:t xml:space="preserve">. </w:t>
            </w:r>
            <w:r w:rsidR="00FF2459">
              <w:rPr>
                <w:b/>
                <w:u w:val="single"/>
              </w:rPr>
              <w:t xml:space="preserve">  </w:t>
            </w:r>
            <w:r w:rsidR="000470CF">
              <w:rPr>
                <w:b/>
                <w:u w:val="single"/>
              </w:rPr>
              <w:t xml:space="preserve"> </w:t>
            </w:r>
            <w:r w:rsidR="00FF2459">
              <w:rPr>
                <w:b/>
                <w:u w:val="single"/>
              </w:rPr>
              <w:t xml:space="preserve">           </w:t>
            </w:r>
          </w:p>
          <w:tbl>
            <w:tblPr>
              <w:tblpPr w:leftFromText="180" w:rightFromText="180" w:vertAnchor="text" w:horzAnchor="margin" w:tblpXSpec="right" w:tblpY="-2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1C300C" w:rsidRPr="00C15BB0" w:rsidTr="00653AA9">
              <w:trPr>
                <w:trHeight w:val="246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C300C" w:rsidRPr="00037CC5" w:rsidRDefault="002B644B" w:rsidP="008531D3">
            <w:pPr>
              <w:tabs>
                <w:tab w:val="left" w:pos="426"/>
              </w:tabs>
              <w:spacing w:line="276" w:lineRule="auto"/>
              <w:jc w:val="both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Мазур</w:t>
            </w:r>
            <w:proofErr w:type="spellEnd"/>
            <w:r>
              <w:rPr>
                <w:b/>
                <w:u w:val="single"/>
              </w:rPr>
              <w:t xml:space="preserve"> М.В.</w:t>
            </w:r>
          </w:p>
          <w:tbl>
            <w:tblPr>
              <w:tblpPr w:leftFromText="180" w:rightFromText="180" w:vertAnchor="text" w:horzAnchor="margin" w:tblpXSpec="right" w:tblpY="-2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1C300C" w:rsidRPr="00C15BB0" w:rsidTr="00653AA9">
              <w:trPr>
                <w:trHeight w:val="246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300C" w:rsidRPr="00C15BB0" w:rsidRDefault="001C300C" w:rsidP="001C300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C52C1" w:rsidRDefault="000C52C1" w:rsidP="001C300C">
            <w:pPr>
              <w:tabs>
                <w:tab w:val="left" w:pos="426"/>
              </w:tabs>
              <w:spacing w:line="276" w:lineRule="auto"/>
              <w:jc w:val="both"/>
            </w:pPr>
          </w:p>
          <w:p w:rsidR="000C52C1" w:rsidRDefault="000C52C1" w:rsidP="001C300C">
            <w:pPr>
              <w:tabs>
                <w:tab w:val="left" w:pos="426"/>
              </w:tabs>
              <w:spacing w:line="276" w:lineRule="auto"/>
              <w:jc w:val="both"/>
              <w:rPr>
                <w:b/>
              </w:rPr>
            </w:pPr>
            <w:r w:rsidRPr="000C52C1">
              <w:rPr>
                <w:b/>
              </w:rPr>
              <w:t>6.Выбор уполномоченного лица для осуществления всех фактических и юридических действий</w:t>
            </w:r>
            <w:r w:rsidR="00EF753C">
              <w:rPr>
                <w:b/>
              </w:rPr>
              <w:t>.</w:t>
            </w:r>
          </w:p>
          <w:p w:rsidR="000C52C1" w:rsidRPr="000C52C1" w:rsidRDefault="002B644B" w:rsidP="001C300C">
            <w:pPr>
              <w:tabs>
                <w:tab w:val="left" w:pos="426"/>
              </w:tabs>
              <w:spacing w:line="276" w:lineRule="auto"/>
              <w:jc w:val="both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Ненахов</w:t>
            </w:r>
            <w:proofErr w:type="spellEnd"/>
            <w:r>
              <w:rPr>
                <w:b/>
                <w:u w:val="single"/>
              </w:rPr>
              <w:t xml:space="preserve"> Владимир Михайлович</w:t>
            </w:r>
          </w:p>
          <w:tbl>
            <w:tblPr>
              <w:tblW w:w="0" w:type="auto"/>
              <w:jc w:val="right"/>
              <w:tblInd w:w="6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0C52C1" w:rsidRPr="00C15BB0" w:rsidTr="006370D5">
              <w:trPr>
                <w:trHeight w:val="246"/>
                <w:jc w:val="right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0C52C1" w:rsidRPr="00C15BB0" w:rsidRDefault="000C52C1" w:rsidP="006370D5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C52C1" w:rsidRPr="00C15BB0" w:rsidRDefault="000C52C1" w:rsidP="006370D5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C52C1" w:rsidRPr="00C15BB0" w:rsidRDefault="000C52C1" w:rsidP="006370D5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C52C1" w:rsidRPr="00C15BB0" w:rsidRDefault="000C52C1" w:rsidP="006370D5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C52C1" w:rsidRPr="00C15BB0" w:rsidRDefault="000C52C1" w:rsidP="006370D5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C52C1" w:rsidRPr="00C15BB0" w:rsidRDefault="000C52C1" w:rsidP="006370D5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D73E2" w:rsidRDefault="006D73E2" w:rsidP="001C300C">
            <w:pPr>
              <w:tabs>
                <w:tab w:val="left" w:pos="426"/>
              </w:tabs>
              <w:spacing w:line="276" w:lineRule="auto"/>
              <w:jc w:val="both"/>
              <w:rPr>
                <w:b/>
              </w:rPr>
            </w:pPr>
          </w:p>
          <w:p w:rsidR="001C300C" w:rsidRPr="001C300C" w:rsidRDefault="001C300C" w:rsidP="001C300C">
            <w:pPr>
              <w:tabs>
                <w:tab w:val="left" w:pos="426"/>
              </w:tabs>
              <w:spacing w:line="276" w:lineRule="auto"/>
              <w:jc w:val="both"/>
              <w:rPr>
                <w:b/>
              </w:rPr>
            </w:pPr>
            <w:r w:rsidRPr="001C300C">
              <w:rPr>
                <w:b/>
              </w:rPr>
              <w:t>7. Определение места хранения протоколов общих собраний чле</w:t>
            </w:r>
            <w:r w:rsidR="000C52C1">
              <w:rPr>
                <w:b/>
              </w:rPr>
              <w:t>нов товарищества собственников недвижимости (жилья).</w:t>
            </w:r>
            <w:r w:rsidR="00037CC5" w:rsidRPr="00DC0137">
              <w:rPr>
                <w:b/>
                <w:sz w:val="22"/>
                <w:szCs w:val="22"/>
              </w:rPr>
              <w:t xml:space="preserve"> Определить </w:t>
            </w:r>
            <w:r w:rsidR="00037CC5">
              <w:rPr>
                <w:b/>
                <w:sz w:val="22"/>
                <w:szCs w:val="22"/>
              </w:rPr>
              <w:t>местом хранения протоколов</w:t>
            </w:r>
            <w:r w:rsidR="00037CC5" w:rsidRPr="00DC0137">
              <w:rPr>
                <w:b/>
                <w:sz w:val="22"/>
                <w:szCs w:val="22"/>
              </w:rPr>
              <w:t xml:space="preserve"> </w:t>
            </w:r>
            <w:r w:rsidR="00037CC5">
              <w:rPr>
                <w:b/>
                <w:sz w:val="22"/>
                <w:szCs w:val="22"/>
              </w:rPr>
              <w:t>общих</w:t>
            </w:r>
            <w:r w:rsidR="00037CC5" w:rsidRPr="00DC0137">
              <w:rPr>
                <w:b/>
                <w:sz w:val="22"/>
                <w:szCs w:val="22"/>
              </w:rPr>
              <w:t xml:space="preserve"> собрани</w:t>
            </w:r>
            <w:r w:rsidR="00037CC5">
              <w:rPr>
                <w:b/>
                <w:sz w:val="22"/>
                <w:szCs w:val="22"/>
              </w:rPr>
              <w:t>й собственников в мн</w:t>
            </w:r>
            <w:r w:rsidR="00037CC5">
              <w:rPr>
                <w:b/>
                <w:sz w:val="22"/>
                <w:szCs w:val="22"/>
              </w:rPr>
              <w:t>о</w:t>
            </w:r>
            <w:r w:rsidR="00037CC5">
              <w:rPr>
                <w:b/>
                <w:sz w:val="22"/>
                <w:szCs w:val="22"/>
              </w:rPr>
              <w:t xml:space="preserve">гоквартирном доме в помещении правления по адресу: ул. </w:t>
            </w:r>
            <w:r w:rsidR="00343E24">
              <w:rPr>
                <w:b/>
                <w:sz w:val="22"/>
                <w:szCs w:val="22"/>
              </w:rPr>
              <w:t>Латышских стрелков д. 11, корп.1</w:t>
            </w:r>
          </w:p>
          <w:tbl>
            <w:tblPr>
              <w:tblW w:w="5400" w:type="dxa"/>
              <w:tblInd w:w="5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8"/>
              <w:gridCol w:w="434"/>
              <w:gridCol w:w="1376"/>
              <w:gridCol w:w="434"/>
              <w:gridCol w:w="2090"/>
              <w:gridCol w:w="398"/>
            </w:tblGrid>
            <w:tr w:rsidR="001C300C" w:rsidRPr="00C15BB0" w:rsidTr="006D73E2">
              <w:trPr>
                <w:trHeight w:val="246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1C300C" w:rsidRPr="00C15BB0" w:rsidRDefault="001C300C" w:rsidP="00653AA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300C" w:rsidRPr="00C15BB0" w:rsidRDefault="001C300C" w:rsidP="00653AA9">
                  <w:pPr>
                    <w:jc w:val="both"/>
                    <w:rPr>
                      <w:b/>
                      <w:sz w:val="18"/>
                      <w:szCs w:val="18"/>
                      <w:highlight w:val="black"/>
                    </w:rPr>
                  </w:pPr>
                </w:p>
              </w:tc>
              <w:tc>
                <w:tcPr>
                  <w:tcW w:w="137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1C300C" w:rsidRPr="00C15BB0" w:rsidRDefault="001C300C" w:rsidP="00653AA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300C" w:rsidRPr="00C15BB0" w:rsidRDefault="001C300C" w:rsidP="00653AA9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1C300C" w:rsidRPr="00C15BB0" w:rsidRDefault="001C300C" w:rsidP="00653AA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15BB0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300C" w:rsidRPr="00C15BB0" w:rsidRDefault="001C300C" w:rsidP="00653AA9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F2AAD" w:rsidRDefault="003F2AAD" w:rsidP="008531D3">
            <w:pPr>
              <w:shd w:val="clear" w:color="auto" w:fill="FFFFFF"/>
              <w:ind w:right="-43"/>
              <w:jc w:val="both"/>
              <w:rPr>
                <w:b/>
                <w:sz w:val="22"/>
                <w:szCs w:val="22"/>
              </w:rPr>
            </w:pPr>
          </w:p>
          <w:p w:rsidR="00AD09BA" w:rsidRDefault="00AD09BA" w:rsidP="008531D3">
            <w:pPr>
              <w:shd w:val="clear" w:color="auto" w:fill="FFFFFF"/>
              <w:ind w:right="-43"/>
              <w:jc w:val="both"/>
              <w:rPr>
                <w:b/>
                <w:sz w:val="22"/>
                <w:szCs w:val="22"/>
              </w:rPr>
            </w:pPr>
          </w:p>
          <w:p w:rsidR="00AD09BA" w:rsidRDefault="00AD09BA" w:rsidP="008531D3">
            <w:pPr>
              <w:shd w:val="clear" w:color="auto" w:fill="FFFFFF"/>
              <w:ind w:right="-4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повесткой собрания ознакомлен в полном объеме, решения приняты мной лично, бланк для голосования заполнен собственноручно.</w:t>
            </w:r>
          </w:p>
          <w:p w:rsidR="00AD09BA" w:rsidRDefault="00AD09BA" w:rsidP="008531D3">
            <w:pPr>
              <w:shd w:val="clear" w:color="auto" w:fill="FFFFFF"/>
              <w:ind w:right="-43"/>
              <w:jc w:val="both"/>
              <w:rPr>
                <w:b/>
                <w:sz w:val="22"/>
                <w:szCs w:val="22"/>
              </w:rPr>
            </w:pPr>
          </w:p>
          <w:p w:rsidR="00AD09BA" w:rsidRDefault="00AD09BA" w:rsidP="008531D3">
            <w:pPr>
              <w:shd w:val="clear" w:color="auto" w:fill="FFFFFF"/>
              <w:ind w:right="-43"/>
              <w:jc w:val="both"/>
              <w:rPr>
                <w:b/>
                <w:sz w:val="22"/>
                <w:szCs w:val="22"/>
              </w:rPr>
            </w:pPr>
          </w:p>
          <w:p w:rsidR="007A472B" w:rsidRPr="00C15BB0" w:rsidRDefault="007A472B" w:rsidP="00C15BB0">
            <w:pPr>
              <w:ind w:right="72"/>
              <w:jc w:val="center"/>
              <w:rPr>
                <w:sz w:val="20"/>
                <w:szCs w:val="20"/>
              </w:rPr>
            </w:pPr>
            <w:r w:rsidRPr="00C15BB0">
              <w:rPr>
                <w:sz w:val="20"/>
                <w:szCs w:val="20"/>
              </w:rPr>
              <w:t>«____» _______________  20</w:t>
            </w:r>
            <w:r w:rsidR="00343E24">
              <w:rPr>
                <w:sz w:val="20"/>
                <w:szCs w:val="20"/>
              </w:rPr>
              <w:t>16</w:t>
            </w:r>
            <w:r w:rsidRPr="00C15BB0">
              <w:rPr>
                <w:sz w:val="20"/>
                <w:szCs w:val="20"/>
              </w:rPr>
              <w:t xml:space="preserve"> года              </w:t>
            </w:r>
            <w:r w:rsidRPr="00C15BB0">
              <w:rPr>
                <w:sz w:val="20"/>
                <w:szCs w:val="20"/>
              </w:rPr>
              <w:tab/>
            </w:r>
            <w:r w:rsidRPr="00C15BB0">
              <w:rPr>
                <w:sz w:val="20"/>
                <w:szCs w:val="20"/>
              </w:rPr>
              <w:tab/>
            </w:r>
            <w:r w:rsidRPr="00C15BB0">
              <w:rPr>
                <w:sz w:val="20"/>
                <w:szCs w:val="20"/>
              </w:rPr>
              <w:tab/>
            </w:r>
            <w:r w:rsidRPr="00C15BB0">
              <w:rPr>
                <w:sz w:val="20"/>
                <w:szCs w:val="20"/>
              </w:rPr>
              <w:tab/>
              <w:t xml:space="preserve">                     Подпись _____________</w:t>
            </w:r>
          </w:p>
          <w:p w:rsidR="00146833" w:rsidRPr="00C15BB0" w:rsidRDefault="00146833" w:rsidP="00C15BB0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</w:tc>
      </w:tr>
      <w:tr w:rsidR="00157A1F" w:rsidRPr="00C15BB0" w:rsidTr="00D24ABB">
        <w:trPr>
          <w:trHeight w:val="95"/>
        </w:trPr>
        <w:tc>
          <w:tcPr>
            <w:tcW w:w="110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7A1F" w:rsidRPr="00C15BB0" w:rsidRDefault="00157A1F" w:rsidP="00C15BB0">
            <w:pPr>
              <w:ind w:right="72"/>
              <w:jc w:val="both"/>
              <w:rPr>
                <w:sz w:val="6"/>
                <w:szCs w:val="6"/>
              </w:rPr>
            </w:pPr>
          </w:p>
        </w:tc>
      </w:tr>
    </w:tbl>
    <w:p w:rsidR="000F3312" w:rsidRPr="00B32AF2" w:rsidRDefault="000F3312" w:rsidP="00D40D08">
      <w:pPr>
        <w:ind w:right="-442"/>
        <w:rPr>
          <w:sz w:val="6"/>
          <w:szCs w:val="6"/>
        </w:rPr>
      </w:pPr>
    </w:p>
    <w:sectPr w:rsidR="000F3312" w:rsidRPr="00B32AF2" w:rsidSect="0004779D">
      <w:pgSz w:w="11907" w:h="16840" w:code="9"/>
      <w:pgMar w:top="357" w:right="510" w:bottom="340" w:left="510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66834"/>
    <w:multiLevelType w:val="hybridMultilevel"/>
    <w:tmpl w:val="5A3E6130"/>
    <w:lvl w:ilvl="0" w:tplc="CA3C0EA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D4274"/>
    <w:multiLevelType w:val="hybridMultilevel"/>
    <w:tmpl w:val="30463256"/>
    <w:lvl w:ilvl="0" w:tplc="C5B2F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FA55E6"/>
    <w:multiLevelType w:val="hybridMultilevel"/>
    <w:tmpl w:val="8982C0A2"/>
    <w:lvl w:ilvl="0" w:tplc="87F073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A1717"/>
    <w:multiLevelType w:val="hybridMultilevel"/>
    <w:tmpl w:val="8982C0A2"/>
    <w:lvl w:ilvl="0" w:tplc="87F073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characterSpacingControl w:val="doNotCompress"/>
  <w:compat/>
  <w:rsids>
    <w:rsidRoot w:val="000F3312"/>
    <w:rsid w:val="00004060"/>
    <w:rsid w:val="00011CA1"/>
    <w:rsid w:val="00012250"/>
    <w:rsid w:val="00013FA8"/>
    <w:rsid w:val="00015E50"/>
    <w:rsid w:val="0002149C"/>
    <w:rsid w:val="0002775E"/>
    <w:rsid w:val="00027C0B"/>
    <w:rsid w:val="00037CC5"/>
    <w:rsid w:val="000400EF"/>
    <w:rsid w:val="000470CF"/>
    <w:rsid w:val="0004779D"/>
    <w:rsid w:val="0005400C"/>
    <w:rsid w:val="00054459"/>
    <w:rsid w:val="000561EB"/>
    <w:rsid w:val="00061A06"/>
    <w:rsid w:val="00065B03"/>
    <w:rsid w:val="00067056"/>
    <w:rsid w:val="000671AF"/>
    <w:rsid w:val="000732A9"/>
    <w:rsid w:val="00075017"/>
    <w:rsid w:val="00080748"/>
    <w:rsid w:val="00095721"/>
    <w:rsid w:val="0009715E"/>
    <w:rsid w:val="000B7E59"/>
    <w:rsid w:val="000C24B7"/>
    <w:rsid w:val="000C52C1"/>
    <w:rsid w:val="000D662B"/>
    <w:rsid w:val="000E24D5"/>
    <w:rsid w:val="000E3303"/>
    <w:rsid w:val="000E69C4"/>
    <w:rsid w:val="000E7986"/>
    <w:rsid w:val="000F2287"/>
    <w:rsid w:val="000F27E7"/>
    <w:rsid w:val="000F3312"/>
    <w:rsid w:val="000F4AD2"/>
    <w:rsid w:val="000F5A12"/>
    <w:rsid w:val="000F790F"/>
    <w:rsid w:val="001009ED"/>
    <w:rsid w:val="00107E4D"/>
    <w:rsid w:val="0011013C"/>
    <w:rsid w:val="00110BFC"/>
    <w:rsid w:val="001111B2"/>
    <w:rsid w:val="00112E5A"/>
    <w:rsid w:val="00124946"/>
    <w:rsid w:val="00127B3A"/>
    <w:rsid w:val="00140618"/>
    <w:rsid w:val="001461A2"/>
    <w:rsid w:val="00146833"/>
    <w:rsid w:val="00147B3E"/>
    <w:rsid w:val="00154F21"/>
    <w:rsid w:val="00157A1F"/>
    <w:rsid w:val="00166943"/>
    <w:rsid w:val="0016769A"/>
    <w:rsid w:val="00171431"/>
    <w:rsid w:val="00172409"/>
    <w:rsid w:val="00176A4F"/>
    <w:rsid w:val="00177AA3"/>
    <w:rsid w:val="001A1C70"/>
    <w:rsid w:val="001A2B2A"/>
    <w:rsid w:val="001A5D52"/>
    <w:rsid w:val="001A64B9"/>
    <w:rsid w:val="001B1221"/>
    <w:rsid w:val="001B2447"/>
    <w:rsid w:val="001C300C"/>
    <w:rsid w:val="001C47F3"/>
    <w:rsid w:val="001D4912"/>
    <w:rsid w:val="001E716D"/>
    <w:rsid w:val="001E780A"/>
    <w:rsid w:val="001F0C90"/>
    <w:rsid w:val="001F3727"/>
    <w:rsid w:val="00201E60"/>
    <w:rsid w:val="00207349"/>
    <w:rsid w:val="00207831"/>
    <w:rsid w:val="00211117"/>
    <w:rsid w:val="00212C11"/>
    <w:rsid w:val="00221FD0"/>
    <w:rsid w:val="00225024"/>
    <w:rsid w:val="00231315"/>
    <w:rsid w:val="00232D41"/>
    <w:rsid w:val="00240273"/>
    <w:rsid w:val="00246055"/>
    <w:rsid w:val="002508C9"/>
    <w:rsid w:val="00250BA3"/>
    <w:rsid w:val="00253794"/>
    <w:rsid w:val="00253E2F"/>
    <w:rsid w:val="00261953"/>
    <w:rsid w:val="002644A8"/>
    <w:rsid w:val="00270ECB"/>
    <w:rsid w:val="00281DE8"/>
    <w:rsid w:val="00285D0F"/>
    <w:rsid w:val="00286941"/>
    <w:rsid w:val="002A406D"/>
    <w:rsid w:val="002B3042"/>
    <w:rsid w:val="002B310E"/>
    <w:rsid w:val="002B5B5F"/>
    <w:rsid w:val="002B644B"/>
    <w:rsid w:val="002C1986"/>
    <w:rsid w:val="002D0206"/>
    <w:rsid w:val="002D4EE7"/>
    <w:rsid w:val="002E107C"/>
    <w:rsid w:val="002E4257"/>
    <w:rsid w:val="002F6130"/>
    <w:rsid w:val="003009ED"/>
    <w:rsid w:val="00302C28"/>
    <w:rsid w:val="0030362B"/>
    <w:rsid w:val="00303668"/>
    <w:rsid w:val="0030394C"/>
    <w:rsid w:val="0032080C"/>
    <w:rsid w:val="00321D8F"/>
    <w:rsid w:val="00322F75"/>
    <w:rsid w:val="003268B5"/>
    <w:rsid w:val="003355AA"/>
    <w:rsid w:val="003356C9"/>
    <w:rsid w:val="0033777C"/>
    <w:rsid w:val="00340CC4"/>
    <w:rsid w:val="0034134F"/>
    <w:rsid w:val="00343E24"/>
    <w:rsid w:val="003445B1"/>
    <w:rsid w:val="003515FB"/>
    <w:rsid w:val="00353CEE"/>
    <w:rsid w:val="00366A16"/>
    <w:rsid w:val="00371D22"/>
    <w:rsid w:val="00373F9D"/>
    <w:rsid w:val="00381782"/>
    <w:rsid w:val="003835BA"/>
    <w:rsid w:val="00387DA1"/>
    <w:rsid w:val="00391A95"/>
    <w:rsid w:val="003A24A4"/>
    <w:rsid w:val="003A492E"/>
    <w:rsid w:val="003A5740"/>
    <w:rsid w:val="003B6F48"/>
    <w:rsid w:val="003C573F"/>
    <w:rsid w:val="003C6B41"/>
    <w:rsid w:val="003D2966"/>
    <w:rsid w:val="003D50D7"/>
    <w:rsid w:val="003E0C84"/>
    <w:rsid w:val="003E0F91"/>
    <w:rsid w:val="003E4CFD"/>
    <w:rsid w:val="003F142B"/>
    <w:rsid w:val="003F2AAD"/>
    <w:rsid w:val="004019EF"/>
    <w:rsid w:val="0040223D"/>
    <w:rsid w:val="00407E25"/>
    <w:rsid w:val="004137DF"/>
    <w:rsid w:val="00427A46"/>
    <w:rsid w:val="00427AA5"/>
    <w:rsid w:val="00440947"/>
    <w:rsid w:val="00440E58"/>
    <w:rsid w:val="004472CE"/>
    <w:rsid w:val="00452B1B"/>
    <w:rsid w:val="00465CB4"/>
    <w:rsid w:val="00467B5C"/>
    <w:rsid w:val="0047486D"/>
    <w:rsid w:val="00474C3C"/>
    <w:rsid w:val="0048004A"/>
    <w:rsid w:val="004804AC"/>
    <w:rsid w:val="00482FE5"/>
    <w:rsid w:val="004A3485"/>
    <w:rsid w:val="004A3736"/>
    <w:rsid w:val="004B0BCA"/>
    <w:rsid w:val="004B1CBA"/>
    <w:rsid w:val="004C5211"/>
    <w:rsid w:val="004C70B4"/>
    <w:rsid w:val="004D0AD9"/>
    <w:rsid w:val="004D2F25"/>
    <w:rsid w:val="004D5FE6"/>
    <w:rsid w:val="004E66BB"/>
    <w:rsid w:val="004F116B"/>
    <w:rsid w:val="004F54F2"/>
    <w:rsid w:val="004F7850"/>
    <w:rsid w:val="005049A5"/>
    <w:rsid w:val="005058DB"/>
    <w:rsid w:val="0051206D"/>
    <w:rsid w:val="00517E5F"/>
    <w:rsid w:val="005273FA"/>
    <w:rsid w:val="0053221E"/>
    <w:rsid w:val="0054005D"/>
    <w:rsid w:val="0054018F"/>
    <w:rsid w:val="005469FE"/>
    <w:rsid w:val="00553C12"/>
    <w:rsid w:val="005571CD"/>
    <w:rsid w:val="005653FC"/>
    <w:rsid w:val="005669FD"/>
    <w:rsid w:val="0057197B"/>
    <w:rsid w:val="005735CA"/>
    <w:rsid w:val="00574B17"/>
    <w:rsid w:val="005769BC"/>
    <w:rsid w:val="00581FCA"/>
    <w:rsid w:val="005873DA"/>
    <w:rsid w:val="0059231D"/>
    <w:rsid w:val="005A005C"/>
    <w:rsid w:val="005A3A3B"/>
    <w:rsid w:val="005A5569"/>
    <w:rsid w:val="005B7561"/>
    <w:rsid w:val="005C3D49"/>
    <w:rsid w:val="005C4B35"/>
    <w:rsid w:val="005D0E1B"/>
    <w:rsid w:val="005D0F94"/>
    <w:rsid w:val="005D18DB"/>
    <w:rsid w:val="005E27A7"/>
    <w:rsid w:val="005E594D"/>
    <w:rsid w:val="005E5DC2"/>
    <w:rsid w:val="005E60ED"/>
    <w:rsid w:val="005F36B3"/>
    <w:rsid w:val="00614BE9"/>
    <w:rsid w:val="00616AE8"/>
    <w:rsid w:val="00617E0A"/>
    <w:rsid w:val="0062451B"/>
    <w:rsid w:val="00630314"/>
    <w:rsid w:val="00634FA6"/>
    <w:rsid w:val="00636858"/>
    <w:rsid w:val="00645BAE"/>
    <w:rsid w:val="006662B9"/>
    <w:rsid w:val="00666F27"/>
    <w:rsid w:val="0067126B"/>
    <w:rsid w:val="0067365D"/>
    <w:rsid w:val="006744A2"/>
    <w:rsid w:val="00675ED0"/>
    <w:rsid w:val="00683216"/>
    <w:rsid w:val="00683755"/>
    <w:rsid w:val="00683FC9"/>
    <w:rsid w:val="006923FF"/>
    <w:rsid w:val="006947A5"/>
    <w:rsid w:val="006A303B"/>
    <w:rsid w:val="006B2552"/>
    <w:rsid w:val="006B4F8D"/>
    <w:rsid w:val="006C5153"/>
    <w:rsid w:val="006D6929"/>
    <w:rsid w:val="006D73E2"/>
    <w:rsid w:val="006D7E01"/>
    <w:rsid w:val="006E629D"/>
    <w:rsid w:val="006F2B1A"/>
    <w:rsid w:val="00701EA4"/>
    <w:rsid w:val="00703EF5"/>
    <w:rsid w:val="00703FC9"/>
    <w:rsid w:val="00705FCD"/>
    <w:rsid w:val="00711327"/>
    <w:rsid w:val="00714F8A"/>
    <w:rsid w:val="00715C2F"/>
    <w:rsid w:val="0072490C"/>
    <w:rsid w:val="00724B49"/>
    <w:rsid w:val="00733831"/>
    <w:rsid w:val="00736C37"/>
    <w:rsid w:val="00737928"/>
    <w:rsid w:val="007423AA"/>
    <w:rsid w:val="00744CD3"/>
    <w:rsid w:val="0074668F"/>
    <w:rsid w:val="00751929"/>
    <w:rsid w:val="00752C7A"/>
    <w:rsid w:val="0076019D"/>
    <w:rsid w:val="00763457"/>
    <w:rsid w:val="00771E1A"/>
    <w:rsid w:val="00787074"/>
    <w:rsid w:val="007973CF"/>
    <w:rsid w:val="007A1AC9"/>
    <w:rsid w:val="007A472B"/>
    <w:rsid w:val="007A48C6"/>
    <w:rsid w:val="007A66E2"/>
    <w:rsid w:val="007A7F3B"/>
    <w:rsid w:val="007B1CD7"/>
    <w:rsid w:val="007C09EB"/>
    <w:rsid w:val="007D0607"/>
    <w:rsid w:val="007F533C"/>
    <w:rsid w:val="00800365"/>
    <w:rsid w:val="00806F58"/>
    <w:rsid w:val="00807238"/>
    <w:rsid w:val="00810706"/>
    <w:rsid w:val="008249F5"/>
    <w:rsid w:val="00830483"/>
    <w:rsid w:val="0083188C"/>
    <w:rsid w:val="008467B2"/>
    <w:rsid w:val="008531D3"/>
    <w:rsid w:val="008568C6"/>
    <w:rsid w:val="00857BC7"/>
    <w:rsid w:val="00865AB2"/>
    <w:rsid w:val="0086648E"/>
    <w:rsid w:val="0087106A"/>
    <w:rsid w:val="00877EBF"/>
    <w:rsid w:val="008862A5"/>
    <w:rsid w:val="008918FE"/>
    <w:rsid w:val="008951BB"/>
    <w:rsid w:val="008A12E7"/>
    <w:rsid w:val="008A2F2B"/>
    <w:rsid w:val="008B44AF"/>
    <w:rsid w:val="008D1671"/>
    <w:rsid w:val="008D3F9F"/>
    <w:rsid w:val="008E5F06"/>
    <w:rsid w:val="008F0244"/>
    <w:rsid w:val="008F4E51"/>
    <w:rsid w:val="009001A4"/>
    <w:rsid w:val="00902039"/>
    <w:rsid w:val="00905774"/>
    <w:rsid w:val="00917834"/>
    <w:rsid w:val="00926B66"/>
    <w:rsid w:val="00936400"/>
    <w:rsid w:val="00937291"/>
    <w:rsid w:val="00960606"/>
    <w:rsid w:val="00963232"/>
    <w:rsid w:val="00965286"/>
    <w:rsid w:val="00986ACE"/>
    <w:rsid w:val="00990AD3"/>
    <w:rsid w:val="00992212"/>
    <w:rsid w:val="0099447B"/>
    <w:rsid w:val="009A2D1F"/>
    <w:rsid w:val="009A3B20"/>
    <w:rsid w:val="009A55BA"/>
    <w:rsid w:val="009B3214"/>
    <w:rsid w:val="009E3B6D"/>
    <w:rsid w:val="009E5012"/>
    <w:rsid w:val="009E6742"/>
    <w:rsid w:val="009F3890"/>
    <w:rsid w:val="00A00977"/>
    <w:rsid w:val="00A04B9D"/>
    <w:rsid w:val="00A051E7"/>
    <w:rsid w:val="00A14EDE"/>
    <w:rsid w:val="00A249DC"/>
    <w:rsid w:val="00A30149"/>
    <w:rsid w:val="00A324E4"/>
    <w:rsid w:val="00A36D27"/>
    <w:rsid w:val="00A37BD0"/>
    <w:rsid w:val="00A417B6"/>
    <w:rsid w:val="00A42373"/>
    <w:rsid w:val="00A50F92"/>
    <w:rsid w:val="00A5280F"/>
    <w:rsid w:val="00A54F05"/>
    <w:rsid w:val="00A662BE"/>
    <w:rsid w:val="00A6765B"/>
    <w:rsid w:val="00A71CD9"/>
    <w:rsid w:val="00A77FA0"/>
    <w:rsid w:val="00A80AD4"/>
    <w:rsid w:val="00A90968"/>
    <w:rsid w:val="00A93D5C"/>
    <w:rsid w:val="00A95C5C"/>
    <w:rsid w:val="00A95F6D"/>
    <w:rsid w:val="00AB350B"/>
    <w:rsid w:val="00AB3799"/>
    <w:rsid w:val="00AD09BA"/>
    <w:rsid w:val="00AD13FF"/>
    <w:rsid w:val="00AD5600"/>
    <w:rsid w:val="00AE3B95"/>
    <w:rsid w:val="00AF76CD"/>
    <w:rsid w:val="00AF78B6"/>
    <w:rsid w:val="00B016D0"/>
    <w:rsid w:val="00B02ABA"/>
    <w:rsid w:val="00B02D19"/>
    <w:rsid w:val="00B1646C"/>
    <w:rsid w:val="00B272AE"/>
    <w:rsid w:val="00B274F4"/>
    <w:rsid w:val="00B30227"/>
    <w:rsid w:val="00B32AF2"/>
    <w:rsid w:val="00B34D70"/>
    <w:rsid w:val="00B35672"/>
    <w:rsid w:val="00B408E1"/>
    <w:rsid w:val="00B44F5A"/>
    <w:rsid w:val="00B458DB"/>
    <w:rsid w:val="00B4682C"/>
    <w:rsid w:val="00B61D5D"/>
    <w:rsid w:val="00B62099"/>
    <w:rsid w:val="00B71971"/>
    <w:rsid w:val="00BA005E"/>
    <w:rsid w:val="00BA2D00"/>
    <w:rsid w:val="00BB4176"/>
    <w:rsid w:val="00BC015A"/>
    <w:rsid w:val="00BC7968"/>
    <w:rsid w:val="00BD1A54"/>
    <w:rsid w:val="00BD4E07"/>
    <w:rsid w:val="00BD714A"/>
    <w:rsid w:val="00BE0B9F"/>
    <w:rsid w:val="00BE12BF"/>
    <w:rsid w:val="00BE4199"/>
    <w:rsid w:val="00BE654D"/>
    <w:rsid w:val="00C0315E"/>
    <w:rsid w:val="00C042FF"/>
    <w:rsid w:val="00C04D3F"/>
    <w:rsid w:val="00C11D90"/>
    <w:rsid w:val="00C143B2"/>
    <w:rsid w:val="00C15BB0"/>
    <w:rsid w:val="00C239D5"/>
    <w:rsid w:val="00C36052"/>
    <w:rsid w:val="00C47BC7"/>
    <w:rsid w:val="00C51858"/>
    <w:rsid w:val="00C61E2D"/>
    <w:rsid w:val="00C66988"/>
    <w:rsid w:val="00C87EBC"/>
    <w:rsid w:val="00C949F9"/>
    <w:rsid w:val="00C96977"/>
    <w:rsid w:val="00CA5390"/>
    <w:rsid w:val="00CB0B57"/>
    <w:rsid w:val="00CB5BB6"/>
    <w:rsid w:val="00CD0096"/>
    <w:rsid w:val="00CD449F"/>
    <w:rsid w:val="00CD57CA"/>
    <w:rsid w:val="00CE10CB"/>
    <w:rsid w:val="00CE3266"/>
    <w:rsid w:val="00CE778D"/>
    <w:rsid w:val="00CE7CEF"/>
    <w:rsid w:val="00CF0A24"/>
    <w:rsid w:val="00D00C3A"/>
    <w:rsid w:val="00D011C1"/>
    <w:rsid w:val="00D02E7C"/>
    <w:rsid w:val="00D06025"/>
    <w:rsid w:val="00D138EC"/>
    <w:rsid w:val="00D149C3"/>
    <w:rsid w:val="00D24ABB"/>
    <w:rsid w:val="00D27B81"/>
    <w:rsid w:val="00D3440D"/>
    <w:rsid w:val="00D35D8A"/>
    <w:rsid w:val="00D37C20"/>
    <w:rsid w:val="00D404AB"/>
    <w:rsid w:val="00D40D08"/>
    <w:rsid w:val="00D42095"/>
    <w:rsid w:val="00D420A1"/>
    <w:rsid w:val="00D442E6"/>
    <w:rsid w:val="00D447EA"/>
    <w:rsid w:val="00D530BF"/>
    <w:rsid w:val="00D54AF4"/>
    <w:rsid w:val="00D55550"/>
    <w:rsid w:val="00D602D6"/>
    <w:rsid w:val="00D624CC"/>
    <w:rsid w:val="00D63830"/>
    <w:rsid w:val="00D64E5D"/>
    <w:rsid w:val="00D66B94"/>
    <w:rsid w:val="00D717A3"/>
    <w:rsid w:val="00D75939"/>
    <w:rsid w:val="00D77F93"/>
    <w:rsid w:val="00D85896"/>
    <w:rsid w:val="00D96BD4"/>
    <w:rsid w:val="00D977E5"/>
    <w:rsid w:val="00DB2B9A"/>
    <w:rsid w:val="00DB4E45"/>
    <w:rsid w:val="00DB65E9"/>
    <w:rsid w:val="00DC0137"/>
    <w:rsid w:val="00DF6E00"/>
    <w:rsid w:val="00E014CD"/>
    <w:rsid w:val="00E02D4E"/>
    <w:rsid w:val="00E055A7"/>
    <w:rsid w:val="00E116B2"/>
    <w:rsid w:val="00E13FA6"/>
    <w:rsid w:val="00E22F48"/>
    <w:rsid w:val="00E24B46"/>
    <w:rsid w:val="00E263A8"/>
    <w:rsid w:val="00E3210B"/>
    <w:rsid w:val="00E33E4B"/>
    <w:rsid w:val="00E41FBB"/>
    <w:rsid w:val="00E56A37"/>
    <w:rsid w:val="00E5733F"/>
    <w:rsid w:val="00E61D39"/>
    <w:rsid w:val="00E623D2"/>
    <w:rsid w:val="00E62889"/>
    <w:rsid w:val="00E66184"/>
    <w:rsid w:val="00E77E06"/>
    <w:rsid w:val="00E83A40"/>
    <w:rsid w:val="00E841A2"/>
    <w:rsid w:val="00E865D9"/>
    <w:rsid w:val="00EA0E34"/>
    <w:rsid w:val="00EA38D1"/>
    <w:rsid w:val="00EA3E15"/>
    <w:rsid w:val="00EA4175"/>
    <w:rsid w:val="00EB1474"/>
    <w:rsid w:val="00ED1A97"/>
    <w:rsid w:val="00ED503F"/>
    <w:rsid w:val="00EE0743"/>
    <w:rsid w:val="00EE27E6"/>
    <w:rsid w:val="00EE4043"/>
    <w:rsid w:val="00EE412A"/>
    <w:rsid w:val="00EF0329"/>
    <w:rsid w:val="00EF6B6E"/>
    <w:rsid w:val="00EF753C"/>
    <w:rsid w:val="00F012CB"/>
    <w:rsid w:val="00F03F00"/>
    <w:rsid w:val="00F050FE"/>
    <w:rsid w:val="00F07F02"/>
    <w:rsid w:val="00F11040"/>
    <w:rsid w:val="00F13D31"/>
    <w:rsid w:val="00F14CFD"/>
    <w:rsid w:val="00F1750D"/>
    <w:rsid w:val="00F204B8"/>
    <w:rsid w:val="00F22F18"/>
    <w:rsid w:val="00F2724D"/>
    <w:rsid w:val="00F318E9"/>
    <w:rsid w:val="00F36976"/>
    <w:rsid w:val="00F407F2"/>
    <w:rsid w:val="00F40FE6"/>
    <w:rsid w:val="00F437FE"/>
    <w:rsid w:val="00F45107"/>
    <w:rsid w:val="00F476FF"/>
    <w:rsid w:val="00F47AEA"/>
    <w:rsid w:val="00F55B5D"/>
    <w:rsid w:val="00F63D2F"/>
    <w:rsid w:val="00F63FE1"/>
    <w:rsid w:val="00F763CE"/>
    <w:rsid w:val="00F772B2"/>
    <w:rsid w:val="00F779F2"/>
    <w:rsid w:val="00F95A66"/>
    <w:rsid w:val="00FB3C80"/>
    <w:rsid w:val="00FB5185"/>
    <w:rsid w:val="00FB7A04"/>
    <w:rsid w:val="00FD4C2D"/>
    <w:rsid w:val="00FD556A"/>
    <w:rsid w:val="00FD5B45"/>
    <w:rsid w:val="00FE1261"/>
    <w:rsid w:val="00FE53E2"/>
    <w:rsid w:val="00FF2459"/>
    <w:rsid w:val="00FF2C8E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2A9"/>
    <w:rPr>
      <w:sz w:val="24"/>
      <w:szCs w:val="24"/>
    </w:rPr>
  </w:style>
  <w:style w:type="paragraph" w:styleId="1">
    <w:name w:val="heading 1"/>
    <w:basedOn w:val="a"/>
    <w:next w:val="a"/>
    <w:qFormat/>
    <w:rsid w:val="00AF76C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32D4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F76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5D0E1B"/>
    <w:pPr>
      <w:ind w:left="720"/>
      <w:contextualSpacing/>
    </w:pPr>
  </w:style>
  <w:style w:type="character" w:styleId="a6">
    <w:name w:val="Strong"/>
    <w:basedOn w:val="a0"/>
    <w:uiPriority w:val="22"/>
    <w:qFormat/>
    <w:rsid w:val="00154F21"/>
    <w:rPr>
      <w:b/>
      <w:bCs/>
    </w:rPr>
  </w:style>
  <w:style w:type="character" w:customStyle="1" w:styleId="js-extracted-address">
    <w:name w:val="js-extracted-address"/>
    <w:basedOn w:val="a0"/>
    <w:rsid w:val="00154F21"/>
  </w:style>
  <w:style w:type="character" w:customStyle="1" w:styleId="mail-message-map-nobreak">
    <w:name w:val="mail-message-map-nobreak"/>
    <w:basedOn w:val="a0"/>
    <w:rsid w:val="00154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0DB51-B7DA-4DB3-9A29-A88EDCC0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очного заочного голосования на общем собрании собственников помещений многоквартирного дома по адресу:  г</vt:lpstr>
    </vt:vector>
  </TitlesOfParts>
  <Company>Grizli777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очного заочного голосования на общем собрании собственников помещений многоквартирного дома по адресу:  г</dc:title>
  <dc:creator>Petrov</dc:creator>
  <cp:lastModifiedBy>Владимир Михайлович</cp:lastModifiedBy>
  <cp:revision>16</cp:revision>
  <cp:lastPrinted>2016-03-17T13:05:00Z</cp:lastPrinted>
  <dcterms:created xsi:type="dcterms:W3CDTF">2016-03-15T18:49:00Z</dcterms:created>
  <dcterms:modified xsi:type="dcterms:W3CDTF">2016-03-17T13:45:00Z</dcterms:modified>
</cp:coreProperties>
</file>